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8E92" w14:textId="77777777" w:rsidR="00150F93" w:rsidRPr="008955B4" w:rsidRDefault="00150F93" w:rsidP="00150F93">
      <w:pPr>
        <w:pStyle w:val="Heading1"/>
        <w:rPr>
          <w:lang w:val="is-IS"/>
        </w:rPr>
      </w:pPr>
      <w:r w:rsidRPr="008955B4">
        <w:rPr>
          <w:lang w:val="is-IS"/>
        </w:rPr>
        <w:t>Menntun</w:t>
      </w:r>
    </w:p>
    <w:p w14:paraId="520992BE" w14:textId="6F568210" w:rsidR="00272AC1" w:rsidRPr="008955B4" w:rsidRDefault="000C6A29" w:rsidP="00272AC1">
      <w:pPr>
        <w:pStyle w:val="DegreeDetails"/>
        <w:spacing w:line="240" w:lineRule="auto"/>
        <w:rPr>
          <w:lang w:val="is-IS"/>
        </w:rPr>
      </w:pPr>
      <w:r>
        <w:rPr>
          <w:lang w:val="is-IS"/>
        </w:rPr>
        <w:t>Listaháskóli Íslands, Meistaranám í söng og hljóðfærakennslu</w:t>
      </w:r>
      <w:r w:rsidR="00453798">
        <w:rPr>
          <w:lang w:val="is-IS"/>
        </w:rPr>
        <w:t xml:space="preserve"> M.Mus.Ed </w:t>
      </w:r>
      <w:r w:rsidR="00764116">
        <w:rPr>
          <w:lang w:val="is-IS"/>
        </w:rPr>
        <w:t>2021</w:t>
      </w:r>
      <w:r w:rsidR="00272AC1">
        <w:rPr>
          <w:lang w:val="is-IS"/>
        </w:rPr>
        <w:t xml:space="preserve"> með áherslu á strengjakennslu og barokkvíóluleik</w:t>
      </w:r>
    </w:p>
    <w:p w14:paraId="3C8E1271" w14:textId="07EA236B" w:rsidR="000C6A29" w:rsidRDefault="000C6A29" w:rsidP="000C6A29">
      <w:pPr>
        <w:pStyle w:val="DegreeDetails"/>
        <w:spacing w:line="240" w:lineRule="auto"/>
        <w:rPr>
          <w:lang w:val="is-IS"/>
        </w:rPr>
      </w:pPr>
      <w:r w:rsidRPr="008955B4">
        <w:rPr>
          <w:lang w:val="is-IS"/>
        </w:rPr>
        <w:t xml:space="preserve">Endurmenntun </w:t>
      </w:r>
      <w:r>
        <w:rPr>
          <w:lang w:val="is-IS"/>
        </w:rPr>
        <w:t xml:space="preserve">á BA stigi </w:t>
      </w:r>
      <w:r w:rsidRPr="008955B4">
        <w:rPr>
          <w:lang w:val="is-IS"/>
        </w:rPr>
        <w:t>við Norges</w:t>
      </w:r>
      <w:r>
        <w:rPr>
          <w:lang w:val="is-IS"/>
        </w:rPr>
        <w:t xml:space="preserve"> Musikkhøyskole, Oslo, Noregi:</w:t>
      </w:r>
    </w:p>
    <w:p w14:paraId="31665EA8" w14:textId="77777777" w:rsidR="000C6A29" w:rsidRDefault="000C6A29" w:rsidP="000C6A29">
      <w:pPr>
        <w:pStyle w:val="DegreeDetails"/>
        <w:spacing w:line="240" w:lineRule="auto"/>
        <w:rPr>
          <w:lang w:val="is-IS"/>
        </w:rPr>
      </w:pPr>
      <w:r>
        <w:rPr>
          <w:lang w:val="is-IS"/>
        </w:rPr>
        <w:t xml:space="preserve">- </w:t>
      </w:r>
      <w:r w:rsidRPr="008955B4">
        <w:rPr>
          <w:lang w:val="is-IS"/>
        </w:rPr>
        <w:t xml:space="preserve">Ensembleledelse 1, hljómsveitarstjórn 2015-2016 </w:t>
      </w:r>
    </w:p>
    <w:p w14:paraId="3F4A1232" w14:textId="77777777" w:rsidR="000C6A29" w:rsidRDefault="000C6A29" w:rsidP="000C6A29">
      <w:pPr>
        <w:pStyle w:val="DegreeDetails"/>
        <w:spacing w:line="240" w:lineRule="auto"/>
        <w:rPr>
          <w:lang w:val="is-IS"/>
        </w:rPr>
      </w:pPr>
      <w:r>
        <w:rPr>
          <w:lang w:val="is-IS"/>
        </w:rPr>
        <w:t xml:space="preserve">- </w:t>
      </w:r>
      <w:r w:rsidRPr="008955B4">
        <w:rPr>
          <w:lang w:val="is-IS"/>
        </w:rPr>
        <w:t>Ensembleledelse 2, kórstjórn 2017-2018</w:t>
      </w:r>
    </w:p>
    <w:p w14:paraId="1D9C3169" w14:textId="77777777" w:rsidR="00150F93" w:rsidRPr="008955B4" w:rsidRDefault="00150F93" w:rsidP="00150F93">
      <w:pPr>
        <w:pStyle w:val="DegreeDetails"/>
        <w:rPr>
          <w:lang w:val="is-IS"/>
        </w:rPr>
      </w:pPr>
      <w:r w:rsidRPr="008955B4">
        <w:rPr>
          <w:lang w:val="is-IS"/>
        </w:rPr>
        <w:t>B.Mus.</w:t>
      </w:r>
      <w:r w:rsidRPr="008955B4">
        <w:rPr>
          <w:lang w:val="is-IS"/>
        </w:rPr>
        <w:tab/>
      </w:r>
      <w:sdt>
        <w:sdtPr>
          <w:rPr>
            <w:lang w:val="is-IS"/>
          </w:rPr>
          <w:id w:val="17159558"/>
          <w:placeholder>
            <w:docPart w:val="29434679A35B5C4FACF8CFF489DBB24A"/>
          </w:placeholder>
        </w:sdtPr>
        <w:sdtEndPr/>
        <w:sdtContent>
          <w:r w:rsidRPr="008955B4">
            <w:rPr>
              <w:lang w:val="is-IS"/>
            </w:rPr>
            <w:t>Fontys Hogeschool voor de Kunsten, Tilburg, Hollandi.   B. Mus /Docent Muziek 2006 í klassískum víóluleik, kammermúsík og strengjakennslu</w:t>
          </w:r>
        </w:sdtContent>
      </w:sdt>
    </w:p>
    <w:p w14:paraId="0C204FBB" w14:textId="77777777" w:rsidR="00150F93" w:rsidRPr="008955B4" w:rsidRDefault="00150F93" w:rsidP="00150F93">
      <w:pPr>
        <w:pStyle w:val="DegreeDetails"/>
        <w:rPr>
          <w:lang w:val="is-IS"/>
        </w:rPr>
      </w:pPr>
      <w:r w:rsidRPr="008955B4">
        <w:rPr>
          <w:lang w:val="is-IS"/>
        </w:rPr>
        <w:t>Tónskóli Sigursveins D. Kristinssonar, Reykjavík, Íslandi. Nám í fiðlu- og víóluleik, píanóleik og aukagreinum 1991-2002</w:t>
      </w:r>
    </w:p>
    <w:p w14:paraId="4E9F7074" w14:textId="77777777" w:rsidR="00150F93" w:rsidRPr="008955B4" w:rsidRDefault="00150F93" w:rsidP="00150F93">
      <w:pPr>
        <w:pStyle w:val="DegreeDetails"/>
        <w:rPr>
          <w:lang w:val="is-IS"/>
        </w:rPr>
      </w:pPr>
      <w:r w:rsidRPr="008955B4">
        <w:rPr>
          <w:lang w:val="is-IS"/>
        </w:rPr>
        <w:t>Menntaskólinn í Reykjavík. Stúdentspr</w:t>
      </w:r>
      <w:r w:rsidR="00DB785E" w:rsidRPr="008955B4">
        <w:rPr>
          <w:lang w:val="is-IS"/>
        </w:rPr>
        <w:t xml:space="preserve">óf af </w:t>
      </w:r>
      <w:r w:rsidRPr="008955B4">
        <w:rPr>
          <w:lang w:val="is-IS"/>
        </w:rPr>
        <w:t>Fornmáladeild 2 1999.</w:t>
      </w:r>
    </w:p>
    <w:p w14:paraId="58864AE6" w14:textId="77777777" w:rsidR="000C6A29" w:rsidRDefault="000C6A29" w:rsidP="007C5F25">
      <w:pPr>
        <w:pStyle w:val="Heading1"/>
        <w:rPr>
          <w:lang w:val="is-IS"/>
        </w:rPr>
      </w:pPr>
    </w:p>
    <w:p w14:paraId="7812C14E" w14:textId="028EC094" w:rsidR="00136D02" w:rsidRPr="00136D02" w:rsidRDefault="00453798" w:rsidP="00136D02">
      <w:pPr>
        <w:pStyle w:val="Heading1"/>
        <w:rPr>
          <w:lang w:val="is-IS"/>
        </w:rPr>
      </w:pPr>
      <w:r>
        <w:rPr>
          <w:lang w:val="is-IS"/>
        </w:rPr>
        <w:t>Hljóðfæraleikur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150F93" w:rsidRPr="008955B4" w14:paraId="25866249" w14:textId="77777777" w:rsidTr="004C0EDF">
        <w:sdt>
          <w:sdtPr>
            <w:rPr>
              <w:lang w:val="is-IS"/>
            </w:rPr>
            <w:id w:val="17159696"/>
            <w:placeholder>
              <w:docPart w:val="EAF204123F63B74DA1DE048B7F31EF79"/>
            </w:placeholder>
          </w:sdtPr>
          <w:sdtEndPr/>
          <w:sdtContent>
            <w:tc>
              <w:tcPr>
                <w:tcW w:w="3414" w:type="pct"/>
              </w:tcPr>
              <w:p w14:paraId="60E55303" w14:textId="159EADD0" w:rsidR="00150F93" w:rsidRPr="008955B4" w:rsidRDefault="00150F93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 xml:space="preserve">Víóluleikari í lausamennsku á Íslandi, Hollandi, Finnlandi og í Noregi. </w:t>
                </w:r>
                <w:r w:rsidR="00830970" w:rsidRPr="008955B4">
                  <w:rPr>
                    <w:lang w:val="is-IS"/>
                  </w:rPr>
                  <w:t xml:space="preserve">Fjölbreytt </w:t>
                </w:r>
                <w:r w:rsidRPr="008955B4">
                  <w:rPr>
                    <w:lang w:val="is-IS"/>
                  </w:rPr>
                  <w:t xml:space="preserve">verkefni, m.a. með </w:t>
                </w:r>
                <w:r w:rsidR="00453798">
                  <w:rPr>
                    <w:lang w:val="is-IS"/>
                  </w:rPr>
                  <w:t xml:space="preserve">Sinfóníuhljómsveit Norðurlands, </w:t>
                </w:r>
                <w:r w:rsidRPr="008955B4">
                  <w:rPr>
                    <w:lang w:val="is-IS"/>
                  </w:rPr>
                  <w:t xml:space="preserve"> </w:t>
                </w:r>
                <w:r w:rsidR="00453798">
                  <w:rPr>
                    <w:lang w:val="is-IS"/>
                  </w:rPr>
                  <w:t xml:space="preserve">barokkbandinu Brák, </w:t>
                </w:r>
                <w:r w:rsidRPr="008955B4">
                  <w:rPr>
                    <w:lang w:val="is-IS"/>
                  </w:rPr>
                  <w:t>Barokkanerne</w:t>
                </w:r>
                <w:r w:rsidR="00453798">
                  <w:rPr>
                    <w:lang w:val="is-IS"/>
                  </w:rPr>
                  <w:t>,</w:t>
                </w:r>
                <w:r w:rsidR="00DB785E" w:rsidRPr="008955B4">
                  <w:rPr>
                    <w:lang w:val="is-IS"/>
                  </w:rPr>
                  <w:t xml:space="preserve"> </w:t>
                </w:r>
                <w:r w:rsidRPr="008955B4">
                  <w:rPr>
                    <w:lang w:val="is-IS"/>
                  </w:rPr>
                  <w:t>Romerike sinfonietta</w:t>
                </w:r>
                <w:r w:rsidR="00453798">
                  <w:rPr>
                    <w:lang w:val="is-IS"/>
                  </w:rPr>
                  <w:t>,</w:t>
                </w:r>
                <w:r w:rsidRPr="008955B4">
                  <w:rPr>
                    <w:lang w:val="is-IS"/>
                  </w:rPr>
                  <w:t xml:space="preserve"> Romerike symfonieorkester </w:t>
                </w:r>
                <w:r w:rsidR="00453798">
                  <w:rPr>
                    <w:lang w:val="is-IS"/>
                  </w:rPr>
                  <w:t xml:space="preserve">(konsertmeistari </w:t>
                </w:r>
                <w:r w:rsidRPr="008955B4">
                  <w:rPr>
                    <w:lang w:val="is-IS"/>
                  </w:rPr>
                  <w:t>mars 2017)</w:t>
                </w:r>
                <w:r w:rsidR="00453798">
                  <w:rPr>
                    <w:lang w:val="is-IS"/>
                  </w:rPr>
                  <w:t xml:space="preserve"> og fleirum. </w:t>
                </w:r>
              </w:p>
            </w:tc>
          </w:sdtContent>
        </w:sdt>
        <w:tc>
          <w:tcPr>
            <w:tcW w:w="192" w:type="pct"/>
          </w:tcPr>
          <w:p w14:paraId="58AE860F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3A59E3D6" w14:textId="77777777" w:rsidR="00150F93" w:rsidRPr="008955B4" w:rsidRDefault="00DB785E" w:rsidP="00DB785E">
            <w:pPr>
              <w:pStyle w:val="Date"/>
              <w:jc w:val="center"/>
              <w:rPr>
                <w:lang w:val="is-IS"/>
              </w:rPr>
            </w:pPr>
            <w:r w:rsidRPr="008955B4">
              <w:rPr>
                <w:lang w:val="is-IS"/>
              </w:rPr>
              <w:t xml:space="preserve">                          </w:t>
            </w:r>
            <w:r w:rsidR="00150F93" w:rsidRPr="008955B4">
              <w:rPr>
                <w:lang w:val="is-IS"/>
              </w:rPr>
              <w:t xml:space="preserve"> janúar 2000</w:t>
            </w:r>
            <w:r w:rsidRPr="008955B4">
              <w:rPr>
                <w:lang w:val="is-IS"/>
              </w:rPr>
              <w:t xml:space="preserve"> -</w:t>
            </w:r>
          </w:p>
        </w:tc>
      </w:tr>
      <w:tr w:rsidR="00150F93" w:rsidRPr="008955B4" w14:paraId="4F515FDE" w14:textId="77777777" w:rsidTr="004C0EDF">
        <w:sdt>
          <w:sdtPr>
            <w:rPr>
              <w:lang w:val="is-IS"/>
            </w:rPr>
            <w:id w:val="17159695"/>
            <w:placeholder>
              <w:docPart w:val="C9C1167F57945F43AA0BBF385A2CFEDD"/>
            </w:placeholder>
          </w:sdtPr>
          <w:sdtEndPr/>
          <w:sdtContent>
            <w:tc>
              <w:tcPr>
                <w:tcW w:w="3414" w:type="pct"/>
              </w:tcPr>
              <w:p w14:paraId="2F754052" w14:textId="5B0D7B94" w:rsidR="00150F93" w:rsidRPr="008955B4" w:rsidRDefault="00150F93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 xml:space="preserve">Barokkvíóluleikari </w:t>
                </w:r>
                <w:r w:rsidR="00453798">
                  <w:rPr>
                    <w:lang w:val="is-IS"/>
                  </w:rPr>
                  <w:t xml:space="preserve">í </w:t>
                </w:r>
                <w:r w:rsidRPr="008955B4">
                  <w:rPr>
                    <w:lang w:val="is-IS"/>
                  </w:rPr>
                  <w:t xml:space="preserve">kammersveitinni ReykjavikBarokk. </w:t>
                </w:r>
                <w:r w:rsidR="00830970" w:rsidRPr="008955B4">
                  <w:rPr>
                    <w:lang w:val="is-IS"/>
                  </w:rPr>
                  <w:t xml:space="preserve">Tónleikar </w:t>
                </w:r>
                <w:r w:rsidR="00453798">
                  <w:rPr>
                    <w:lang w:val="is-IS"/>
                  </w:rPr>
                  <w:t xml:space="preserve">og verkefni </w:t>
                </w:r>
                <w:r w:rsidR="00DB785E" w:rsidRPr="008955B4">
                  <w:rPr>
                    <w:lang w:val="is-IS"/>
                  </w:rPr>
                  <w:t xml:space="preserve">á eigin vegum og </w:t>
                </w:r>
                <w:r w:rsidR="00830970" w:rsidRPr="008955B4">
                  <w:rPr>
                    <w:lang w:val="is-IS"/>
                  </w:rPr>
                  <w:t>á tónlistarhátíðum í Skálholti, á M</w:t>
                </w:r>
                <w:r w:rsidR="0039277F" w:rsidRPr="008955B4">
                  <w:rPr>
                    <w:lang w:val="is-IS"/>
                  </w:rPr>
                  <w:t xml:space="preserve">ývatni, </w:t>
                </w:r>
                <w:r w:rsidR="00830970" w:rsidRPr="008955B4">
                  <w:rPr>
                    <w:lang w:val="is-IS"/>
                  </w:rPr>
                  <w:t xml:space="preserve">að </w:t>
                </w:r>
                <w:r w:rsidRPr="008955B4">
                  <w:rPr>
                    <w:lang w:val="is-IS"/>
                  </w:rPr>
                  <w:t>H</w:t>
                </w:r>
                <w:r w:rsidR="00830970" w:rsidRPr="008955B4">
                  <w:rPr>
                    <w:lang w:val="is-IS"/>
                  </w:rPr>
                  <w:t>ólum</w:t>
                </w:r>
                <w:r w:rsidRPr="008955B4">
                  <w:rPr>
                    <w:lang w:val="is-IS"/>
                  </w:rPr>
                  <w:t xml:space="preserve"> og </w:t>
                </w:r>
                <w:r w:rsidR="0039277F" w:rsidRPr="008955B4">
                  <w:rPr>
                    <w:lang w:val="is-IS"/>
                  </w:rPr>
                  <w:t xml:space="preserve">á </w:t>
                </w:r>
                <w:r w:rsidR="00830970" w:rsidRPr="008955B4">
                  <w:rPr>
                    <w:lang w:val="is-IS"/>
                  </w:rPr>
                  <w:t>Listahátíð í Reykjavík</w:t>
                </w:r>
                <w:r w:rsidR="00453798">
                  <w:rPr>
                    <w:lang w:val="is-IS"/>
                  </w:rPr>
                  <w:t>.</w:t>
                </w:r>
              </w:p>
            </w:tc>
          </w:sdtContent>
        </w:sdt>
        <w:tc>
          <w:tcPr>
            <w:tcW w:w="192" w:type="pct"/>
          </w:tcPr>
          <w:p w14:paraId="40314D4D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3E6F4FB3" w14:textId="77777777" w:rsidR="00150F93" w:rsidRPr="008955B4" w:rsidRDefault="00DB785E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 xml:space="preserve"> janú</w:t>
            </w:r>
            <w:r w:rsidR="00150F93" w:rsidRPr="008955B4">
              <w:rPr>
                <w:lang w:val="is-IS"/>
              </w:rPr>
              <w:t>ar 2012-</w:t>
            </w:r>
          </w:p>
        </w:tc>
      </w:tr>
      <w:tr w:rsidR="00150F93" w:rsidRPr="008955B4" w14:paraId="5A18C4CF" w14:textId="77777777" w:rsidTr="004C0EDF">
        <w:sdt>
          <w:sdtPr>
            <w:rPr>
              <w:lang w:val="is-IS"/>
            </w:rPr>
            <w:id w:val="17159697"/>
            <w:placeholder>
              <w:docPart w:val="9D41695377FF1E4CAF526A22BF278785"/>
            </w:placeholder>
          </w:sdtPr>
          <w:sdtEndPr/>
          <w:sdtContent>
            <w:tc>
              <w:tcPr>
                <w:tcW w:w="3414" w:type="pct"/>
              </w:tcPr>
              <w:p w14:paraId="7FD79951" w14:textId="6F5873AA" w:rsidR="00150F93" w:rsidRPr="008955B4" w:rsidRDefault="00830970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 xml:space="preserve">Víólu- og barokkvíóluleikari í víóludúettinum </w:t>
                </w:r>
                <w:r w:rsidR="00150F93" w:rsidRPr="008955B4">
                  <w:rPr>
                    <w:lang w:val="is-IS"/>
                  </w:rPr>
                  <w:t>Duo Borealis</w:t>
                </w:r>
                <w:r w:rsidRPr="008955B4">
                  <w:rPr>
                    <w:lang w:val="is-IS"/>
                  </w:rPr>
                  <w:t xml:space="preserve"> </w:t>
                </w:r>
                <w:r w:rsidR="00150F93" w:rsidRPr="008955B4">
                  <w:rPr>
                    <w:lang w:val="is-IS"/>
                  </w:rPr>
                  <w:t>m</w:t>
                </w:r>
                <w:r w:rsidRPr="008955B4">
                  <w:rPr>
                    <w:lang w:val="is-IS"/>
                  </w:rPr>
                  <w:t xml:space="preserve">eð </w:t>
                </w:r>
                <w:r w:rsidR="00150F93" w:rsidRPr="008955B4">
                  <w:rPr>
                    <w:lang w:val="is-IS"/>
                  </w:rPr>
                  <w:t>Annegret Mayer-Lindenberg (DE)</w:t>
                </w:r>
                <w:r w:rsidR="00453798">
                  <w:rPr>
                    <w:lang w:val="is-IS"/>
                  </w:rPr>
                  <w:t xml:space="preserve">. Dúettinn leggur áherslu á barokk- og samtímatónlist og hefur haldið tónleika í Þýskalandi, Hollandi og á Íslandi. </w:t>
                </w:r>
              </w:p>
            </w:tc>
          </w:sdtContent>
        </w:sdt>
        <w:tc>
          <w:tcPr>
            <w:tcW w:w="192" w:type="pct"/>
          </w:tcPr>
          <w:p w14:paraId="0D21B82F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61A38B02" w14:textId="77777777" w:rsidR="00150F93" w:rsidRPr="008955B4" w:rsidRDefault="0039277F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september 2003-</w:t>
            </w:r>
            <w:r w:rsidR="00150F93" w:rsidRPr="008955B4">
              <w:rPr>
                <w:lang w:val="is-IS"/>
              </w:rPr>
              <w:t xml:space="preserve">   </w:t>
            </w:r>
          </w:p>
        </w:tc>
      </w:tr>
      <w:tr w:rsidR="00150F93" w:rsidRPr="008955B4" w14:paraId="2B572C9A" w14:textId="77777777" w:rsidTr="004C0EDF">
        <w:tc>
          <w:tcPr>
            <w:tcW w:w="3414" w:type="pct"/>
          </w:tcPr>
          <w:p w14:paraId="0343276C" w14:textId="77777777" w:rsidR="00150F93" w:rsidRPr="008955B4" w:rsidRDefault="00830970" w:rsidP="004C0EDF">
            <w:pPr>
              <w:pStyle w:val="ListBullet"/>
              <w:rPr>
                <w:lang w:val="is-IS"/>
              </w:rPr>
            </w:pPr>
            <w:r w:rsidRPr="008955B4">
              <w:rPr>
                <w:lang w:val="is-IS"/>
              </w:rPr>
              <w:t xml:space="preserve">Stúdíóvinna, tónleikaferðalög, stakir tónleikar innan popp, djass, indie og raftónlistar, m.a. með </w:t>
            </w:r>
            <w:r w:rsidR="007C5F25" w:rsidRPr="008955B4">
              <w:rPr>
                <w:lang w:val="is-IS"/>
              </w:rPr>
              <w:t xml:space="preserve">múm, Sin Fang, </w:t>
            </w:r>
            <w:r w:rsidRPr="008955B4">
              <w:rPr>
                <w:lang w:val="is-IS"/>
              </w:rPr>
              <w:t>Sigur Rós og píanistanum Lilju Eggertsdóttur.</w:t>
            </w:r>
          </w:p>
          <w:p w14:paraId="424C1521" w14:textId="77777777" w:rsidR="00830970" w:rsidRPr="008955B4" w:rsidRDefault="00830970" w:rsidP="00830970">
            <w:pPr>
              <w:pStyle w:val="ListBullet"/>
              <w:numPr>
                <w:ilvl w:val="0"/>
                <w:numId w:val="0"/>
              </w:numPr>
              <w:ind w:left="187"/>
              <w:rPr>
                <w:lang w:val="is-IS"/>
              </w:rPr>
            </w:pPr>
          </w:p>
        </w:tc>
        <w:tc>
          <w:tcPr>
            <w:tcW w:w="192" w:type="pct"/>
          </w:tcPr>
          <w:p w14:paraId="7BD363FC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77AFB8F3" w14:textId="77777777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2000</w:t>
            </w:r>
            <w:r w:rsidR="0039277F" w:rsidRPr="008955B4">
              <w:rPr>
                <w:lang w:val="is-IS"/>
              </w:rPr>
              <w:t>-</w:t>
            </w:r>
          </w:p>
        </w:tc>
      </w:tr>
    </w:tbl>
    <w:p w14:paraId="4C1900E2" w14:textId="7643C700" w:rsidR="00136D02" w:rsidRPr="00136D02" w:rsidRDefault="00453798" w:rsidP="00136D02">
      <w:pPr>
        <w:pStyle w:val="Heading1"/>
        <w:ind w:left="0"/>
        <w:jc w:val="both"/>
        <w:rPr>
          <w:lang w:val="is-IS"/>
        </w:rPr>
      </w:pPr>
      <w:r>
        <w:rPr>
          <w:lang w:val="is-IS"/>
        </w:rPr>
        <w:lastRenderedPageBreak/>
        <w:t>Tónlistarkennsla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453798" w:rsidRPr="00453798" w14:paraId="62BA6B71" w14:textId="77777777" w:rsidTr="004C0EDF">
        <w:tc>
          <w:tcPr>
            <w:tcW w:w="3414" w:type="pct"/>
          </w:tcPr>
          <w:p w14:paraId="0E106E99" w14:textId="4F39A058" w:rsidR="00453798" w:rsidRPr="008955B4" w:rsidRDefault="00453798" w:rsidP="004C0EDF">
            <w:pPr>
              <w:pStyle w:val="ListBullet"/>
              <w:rPr>
                <w:lang w:val="is-IS"/>
              </w:rPr>
            </w:pPr>
            <w:r>
              <w:rPr>
                <w:lang w:val="is-IS"/>
              </w:rPr>
              <w:t>Fiðlu og víólukennari við Tónskóla Sigursveins og Fellaskóla</w:t>
            </w:r>
          </w:p>
        </w:tc>
        <w:tc>
          <w:tcPr>
            <w:tcW w:w="192" w:type="pct"/>
          </w:tcPr>
          <w:p w14:paraId="276FAF30" w14:textId="77777777" w:rsidR="00453798" w:rsidRPr="008955B4" w:rsidRDefault="00453798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02A0827B" w14:textId="39193CBB" w:rsidR="00453798" w:rsidRPr="008955B4" w:rsidRDefault="00453798" w:rsidP="00453798">
            <w:pPr>
              <w:pStyle w:val="Date"/>
              <w:rPr>
                <w:lang w:val="is-IS"/>
              </w:rPr>
            </w:pPr>
            <w:r>
              <w:rPr>
                <w:lang w:val="is-IS"/>
              </w:rPr>
              <w:t>ágúst 2020-</w:t>
            </w:r>
          </w:p>
        </w:tc>
      </w:tr>
      <w:tr w:rsidR="00150F93" w:rsidRPr="008955B4" w14:paraId="4371045C" w14:textId="77777777" w:rsidTr="004C0EDF">
        <w:tc>
          <w:tcPr>
            <w:tcW w:w="3414" w:type="pct"/>
          </w:tcPr>
          <w:p w14:paraId="156D8EB0" w14:textId="1AF4132B" w:rsidR="00150F93" w:rsidRPr="008955B4" w:rsidRDefault="00150F93" w:rsidP="004C0EDF">
            <w:pPr>
              <w:pStyle w:val="ListBullet"/>
              <w:rPr>
                <w:lang w:val="is-IS"/>
              </w:rPr>
            </w:pPr>
            <w:r w:rsidRPr="008955B4">
              <w:rPr>
                <w:lang w:val="is-IS"/>
              </w:rPr>
              <w:t xml:space="preserve">Nittedal strykeorkester, </w:t>
            </w:r>
            <w:r w:rsidR="00830970" w:rsidRPr="008955B4">
              <w:rPr>
                <w:lang w:val="is-IS"/>
              </w:rPr>
              <w:t>fiðlu</w:t>
            </w:r>
            <w:r w:rsidR="00136D02">
              <w:rPr>
                <w:lang w:val="is-IS"/>
              </w:rPr>
              <w:t>- og víólu</w:t>
            </w:r>
            <w:r w:rsidR="00830970" w:rsidRPr="008955B4">
              <w:rPr>
                <w:lang w:val="is-IS"/>
              </w:rPr>
              <w:t>kennsla</w:t>
            </w:r>
            <w:r w:rsidR="000C6A29">
              <w:rPr>
                <w:lang w:val="is-IS"/>
              </w:rPr>
              <w:t>, hópkennsla</w:t>
            </w:r>
          </w:p>
        </w:tc>
        <w:tc>
          <w:tcPr>
            <w:tcW w:w="192" w:type="pct"/>
          </w:tcPr>
          <w:p w14:paraId="2707BA93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6E8D7291" w14:textId="2D817EFC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2017-</w:t>
            </w:r>
            <w:r w:rsidR="00136D02">
              <w:rPr>
                <w:lang w:val="is-IS"/>
              </w:rPr>
              <w:t>2019</w:t>
            </w:r>
          </w:p>
        </w:tc>
      </w:tr>
      <w:tr w:rsidR="00150F93" w:rsidRPr="008955B4" w14:paraId="20C92373" w14:textId="77777777" w:rsidTr="004C0EDF">
        <w:sdt>
          <w:sdtPr>
            <w:rPr>
              <w:lang w:val="is-IS"/>
            </w:rPr>
            <w:id w:val="17159559"/>
            <w:placeholder>
              <w:docPart w:val="503E033265D0F842A200CC2209FD0718"/>
            </w:placeholder>
          </w:sdtPr>
          <w:sdtEndPr/>
          <w:sdtContent>
            <w:tc>
              <w:tcPr>
                <w:tcW w:w="3414" w:type="pct"/>
              </w:tcPr>
              <w:p w14:paraId="61C1159C" w14:textId="77777777" w:rsidR="00150F93" w:rsidRPr="008955B4" w:rsidRDefault="00150F93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 xml:space="preserve">Vestre Aker strykeorkester, </w:t>
                </w:r>
                <w:r w:rsidR="00830970" w:rsidRPr="008955B4">
                  <w:rPr>
                    <w:lang w:val="is-IS"/>
                  </w:rPr>
                  <w:t>fiðlukennsla</w:t>
                </w:r>
              </w:p>
            </w:tc>
          </w:sdtContent>
        </w:sdt>
        <w:tc>
          <w:tcPr>
            <w:tcW w:w="192" w:type="pct"/>
          </w:tcPr>
          <w:p w14:paraId="4766F9DB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548C2DE2" w14:textId="7A690D0A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2017-</w:t>
            </w:r>
            <w:r w:rsidR="00136D02">
              <w:rPr>
                <w:lang w:val="is-IS"/>
              </w:rPr>
              <w:t>2019</w:t>
            </w:r>
          </w:p>
        </w:tc>
      </w:tr>
      <w:tr w:rsidR="00150F93" w:rsidRPr="008955B4" w14:paraId="5E1BE698" w14:textId="77777777" w:rsidTr="004C0EDF">
        <w:tc>
          <w:tcPr>
            <w:tcW w:w="3414" w:type="pct"/>
          </w:tcPr>
          <w:p w14:paraId="5F61BF47" w14:textId="4CC84B1C" w:rsidR="00150F93" w:rsidRPr="008955B4" w:rsidRDefault="00150F93" w:rsidP="004C0EDF">
            <w:pPr>
              <w:pStyle w:val="ListBullet"/>
              <w:rPr>
                <w:lang w:val="is-IS"/>
              </w:rPr>
            </w:pPr>
            <w:r w:rsidRPr="008955B4">
              <w:rPr>
                <w:lang w:val="is-IS"/>
              </w:rPr>
              <w:t xml:space="preserve">Skedsmo Musikk og kulturskole, </w:t>
            </w:r>
            <w:r w:rsidR="00830970" w:rsidRPr="008955B4">
              <w:rPr>
                <w:lang w:val="is-IS"/>
              </w:rPr>
              <w:t>fiðlukenn</w:t>
            </w:r>
            <w:r w:rsidR="00136D02">
              <w:rPr>
                <w:lang w:val="is-IS"/>
              </w:rPr>
              <w:t>sla og aðstoðarstjórnandi Romus ungmennasveitarinnar</w:t>
            </w:r>
          </w:p>
        </w:tc>
        <w:tc>
          <w:tcPr>
            <w:tcW w:w="192" w:type="pct"/>
          </w:tcPr>
          <w:p w14:paraId="43F3F217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009B3A65" w14:textId="1807540F" w:rsidR="00150F93" w:rsidRPr="008955B4" w:rsidRDefault="00150F93" w:rsidP="004C0EDF">
            <w:pPr>
              <w:pStyle w:val="Date"/>
              <w:tabs>
                <w:tab w:val="left" w:pos="220"/>
              </w:tabs>
              <w:rPr>
                <w:lang w:val="is-IS"/>
              </w:rPr>
            </w:pPr>
            <w:r w:rsidRPr="008955B4">
              <w:rPr>
                <w:lang w:val="is-IS"/>
              </w:rPr>
              <w:t>2014-</w:t>
            </w:r>
            <w:r w:rsidR="00136D02">
              <w:rPr>
                <w:lang w:val="is-IS"/>
              </w:rPr>
              <w:t>2019</w:t>
            </w:r>
          </w:p>
        </w:tc>
      </w:tr>
      <w:tr w:rsidR="00150F93" w:rsidRPr="008955B4" w14:paraId="2F4CA533" w14:textId="77777777" w:rsidTr="004C0EDF">
        <w:tc>
          <w:tcPr>
            <w:tcW w:w="3414" w:type="pct"/>
          </w:tcPr>
          <w:p w14:paraId="6F6A2E02" w14:textId="2475D586" w:rsidR="00150F93" w:rsidRPr="008955B4" w:rsidRDefault="002A1549" w:rsidP="004C0EDF">
            <w:pPr>
              <w:pStyle w:val="ListBullet"/>
              <w:rPr>
                <w:lang w:val="is-IS"/>
              </w:rPr>
            </w:pPr>
            <w:sdt>
              <w:sdtPr>
                <w:rPr>
                  <w:lang w:val="is-IS"/>
                </w:rPr>
                <w:id w:val="17159562"/>
                <w:placeholder>
                  <w:docPart w:val="5FCA0858FB56AA41A66938D1AE61E5D4"/>
                </w:placeholder>
              </w:sdtPr>
              <w:sdtEndPr/>
              <w:sdtContent>
                <w:r w:rsidR="00150F93" w:rsidRPr="008955B4">
                  <w:rPr>
                    <w:lang w:val="is-IS"/>
                  </w:rPr>
                  <w:t xml:space="preserve">Nes kulturskole, </w:t>
                </w:r>
                <w:r w:rsidR="0039277F" w:rsidRPr="008955B4">
                  <w:rPr>
                    <w:lang w:val="is-IS"/>
                  </w:rPr>
                  <w:t>fiðlukenn</w:t>
                </w:r>
                <w:r w:rsidR="00136D02">
                  <w:rPr>
                    <w:lang w:val="is-IS"/>
                  </w:rPr>
                  <w:t>sla</w:t>
                </w:r>
              </w:sdtContent>
            </w:sdt>
          </w:p>
        </w:tc>
        <w:tc>
          <w:tcPr>
            <w:tcW w:w="192" w:type="pct"/>
          </w:tcPr>
          <w:p w14:paraId="5773F165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16009479" w14:textId="092F7A7F" w:rsidR="00150F93" w:rsidRPr="008955B4" w:rsidRDefault="00136D02" w:rsidP="004C0EDF">
            <w:pPr>
              <w:pStyle w:val="Date"/>
              <w:rPr>
                <w:lang w:val="is-IS"/>
              </w:rPr>
            </w:pPr>
            <w:r>
              <w:rPr>
                <w:lang w:val="is-IS"/>
              </w:rPr>
              <w:t>ág.</w:t>
            </w:r>
            <w:r w:rsidR="007C5F25" w:rsidRPr="008955B4">
              <w:rPr>
                <w:lang w:val="is-IS"/>
              </w:rPr>
              <w:t xml:space="preserve"> 2015-des. </w:t>
            </w:r>
            <w:r w:rsidR="00150F93" w:rsidRPr="008955B4">
              <w:rPr>
                <w:lang w:val="is-IS"/>
              </w:rPr>
              <w:t>2015</w:t>
            </w:r>
          </w:p>
        </w:tc>
      </w:tr>
      <w:tr w:rsidR="00150F93" w:rsidRPr="008955B4" w14:paraId="6D9D5040" w14:textId="77777777" w:rsidTr="004C0EDF">
        <w:sdt>
          <w:sdtPr>
            <w:rPr>
              <w:lang w:val="is-IS"/>
            </w:rPr>
            <w:id w:val="1574782789"/>
            <w:placeholder>
              <w:docPart w:val="711BBDB4182BAC4DB0D47642E6E65DC8"/>
            </w:placeholder>
          </w:sdtPr>
          <w:sdtEndPr/>
          <w:sdtContent>
            <w:tc>
              <w:tcPr>
                <w:tcW w:w="3414" w:type="pct"/>
              </w:tcPr>
              <w:p w14:paraId="2A6A54B2" w14:textId="77777777" w:rsidR="00150F93" w:rsidRPr="008955B4" w:rsidRDefault="00150F93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 xml:space="preserve">Nittedal kulturskole, </w:t>
                </w:r>
                <w:r w:rsidR="00830970" w:rsidRPr="008955B4">
                  <w:rPr>
                    <w:lang w:val="is-IS"/>
                  </w:rPr>
                  <w:t xml:space="preserve">fiðlukennari í afleysingum </w:t>
                </w:r>
                <w:r w:rsidRPr="008955B4">
                  <w:rPr>
                    <w:lang w:val="is-IS"/>
                  </w:rPr>
                  <w:t>/</w:t>
                </w:r>
                <w:r w:rsidR="00830970" w:rsidRPr="008955B4">
                  <w:rPr>
                    <w:lang w:val="is-IS"/>
                  </w:rPr>
                  <w:t>stjórnandi strengjasveita</w:t>
                </w:r>
                <w:r w:rsidRPr="008955B4">
                  <w:rPr>
                    <w:lang w:val="is-IS"/>
                  </w:rPr>
                  <w:t xml:space="preserve"> </w:t>
                </w:r>
              </w:p>
            </w:tc>
          </w:sdtContent>
        </w:sdt>
        <w:tc>
          <w:tcPr>
            <w:tcW w:w="192" w:type="pct"/>
          </w:tcPr>
          <w:p w14:paraId="4C3FE8DC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4AD5229A" w14:textId="333F637E" w:rsidR="00150F93" w:rsidRPr="008955B4" w:rsidRDefault="0039277F" w:rsidP="00136D02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 xml:space="preserve"> </w:t>
            </w:r>
            <w:r w:rsidR="007C5F25" w:rsidRPr="008955B4">
              <w:rPr>
                <w:lang w:val="is-IS"/>
              </w:rPr>
              <w:t xml:space="preserve">              feb. </w:t>
            </w:r>
            <w:r w:rsidRPr="008955B4">
              <w:rPr>
                <w:lang w:val="is-IS"/>
              </w:rPr>
              <w:t>2014</w:t>
            </w:r>
            <w:r w:rsidR="007C5F25" w:rsidRPr="008955B4">
              <w:rPr>
                <w:lang w:val="is-IS"/>
              </w:rPr>
              <w:t xml:space="preserve">-des. </w:t>
            </w:r>
            <w:r w:rsidRPr="008955B4">
              <w:rPr>
                <w:lang w:val="is-IS"/>
              </w:rPr>
              <w:t>2015</w:t>
            </w:r>
          </w:p>
        </w:tc>
      </w:tr>
      <w:tr w:rsidR="00150F93" w:rsidRPr="008955B4" w14:paraId="76834361" w14:textId="77777777" w:rsidTr="004C0EDF">
        <w:tc>
          <w:tcPr>
            <w:tcW w:w="3414" w:type="pct"/>
          </w:tcPr>
          <w:p w14:paraId="471C8D14" w14:textId="39AE4C81" w:rsidR="00150F93" w:rsidRPr="008955B4" w:rsidRDefault="00830970" w:rsidP="004C0EDF">
            <w:pPr>
              <w:pStyle w:val="ListBullet"/>
              <w:rPr>
                <w:lang w:val="is-IS"/>
              </w:rPr>
            </w:pPr>
            <w:r w:rsidRPr="008955B4">
              <w:rPr>
                <w:lang w:val="is-IS"/>
              </w:rPr>
              <w:t xml:space="preserve">Tónlistarskólarnir í </w:t>
            </w:r>
            <w:r w:rsidR="00150F93" w:rsidRPr="008955B4">
              <w:rPr>
                <w:lang w:val="is-IS"/>
              </w:rPr>
              <w:t xml:space="preserve"> Oslo</w:t>
            </w:r>
            <w:r w:rsidR="0039277F" w:rsidRPr="008955B4">
              <w:rPr>
                <w:lang w:val="is-IS"/>
              </w:rPr>
              <w:t>,</w:t>
            </w:r>
            <w:r w:rsidR="00150F93" w:rsidRPr="008955B4">
              <w:rPr>
                <w:lang w:val="is-IS"/>
              </w:rPr>
              <w:t xml:space="preserve"> Lier, Bærum, </w:t>
            </w:r>
            <w:r w:rsidRPr="008955B4">
              <w:rPr>
                <w:lang w:val="is-IS"/>
              </w:rPr>
              <w:t xml:space="preserve">Oppegård og Lørenskog tilfallandi afleysingar </w:t>
            </w:r>
          </w:p>
        </w:tc>
        <w:tc>
          <w:tcPr>
            <w:tcW w:w="192" w:type="pct"/>
          </w:tcPr>
          <w:p w14:paraId="2D5D0C69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65B1F14F" w14:textId="117B4CF1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 xml:space="preserve"> 2014-</w:t>
            </w:r>
            <w:r w:rsidR="00136D02">
              <w:rPr>
                <w:lang w:val="is-IS"/>
              </w:rPr>
              <w:t>2019</w:t>
            </w:r>
          </w:p>
        </w:tc>
      </w:tr>
      <w:tr w:rsidR="00150F93" w:rsidRPr="008955B4" w14:paraId="1A7DB14C" w14:textId="77777777" w:rsidTr="004C0EDF">
        <w:tc>
          <w:tcPr>
            <w:tcW w:w="3414" w:type="pct"/>
          </w:tcPr>
          <w:p w14:paraId="24BCDEB8" w14:textId="77777777" w:rsidR="00150F93" w:rsidRPr="008955B4" w:rsidRDefault="002A1549" w:rsidP="004C0EDF">
            <w:pPr>
              <w:pStyle w:val="ListBullet"/>
              <w:rPr>
                <w:lang w:val="is-IS"/>
              </w:rPr>
            </w:pPr>
            <w:sdt>
              <w:sdtPr>
                <w:rPr>
                  <w:lang w:val="is-IS"/>
                </w:rPr>
                <w:id w:val="17159572"/>
                <w:placeholder>
                  <w:docPart w:val="2853D83D31403342BB2E6A48FF30C894"/>
                </w:placeholder>
              </w:sdtPr>
              <w:sdtEndPr>
                <w:rPr>
                  <w:vanish/>
                  <w:highlight w:val="yellow"/>
                </w:rPr>
              </w:sdtEndPr>
              <w:sdtContent>
                <w:sdt>
                  <w:sdtPr>
                    <w:rPr>
                      <w:lang w:val="is-IS"/>
                    </w:rPr>
                    <w:id w:val="17159760"/>
                    <w:placeholder>
                      <w:docPart w:val="90452B296C97754EA7C32202F00BC68C"/>
                    </w:placeholder>
                  </w:sdtPr>
                  <w:sdtEndPr/>
                  <w:sdtContent>
                    <w:r w:rsidR="00830970" w:rsidRPr="008955B4">
                      <w:rPr>
                        <w:lang w:val="is-IS"/>
                      </w:rPr>
                      <w:t>Tónlistarskóli Reykjanesbæjar</w:t>
                    </w:r>
                    <w:r w:rsidR="00150F93" w:rsidRPr="008955B4">
                      <w:rPr>
                        <w:lang w:val="is-IS"/>
                      </w:rPr>
                      <w:t xml:space="preserve">, </w:t>
                    </w:r>
                    <w:r w:rsidR="00830970" w:rsidRPr="008955B4">
                      <w:rPr>
                        <w:lang w:val="is-IS"/>
                      </w:rPr>
                      <w:t>Fiðlu og víólukennsla, strengjasveitir</w:t>
                    </w:r>
                    <w:r w:rsidR="00150F93" w:rsidRPr="008955B4">
                      <w:rPr>
                        <w:lang w:val="is-IS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192" w:type="pct"/>
          </w:tcPr>
          <w:p w14:paraId="7CB903B2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60CFAF1C" w14:textId="68FE9963" w:rsidR="00150F93" w:rsidRPr="008955B4" w:rsidRDefault="0039277F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 xml:space="preserve"> 2007-</w:t>
            </w:r>
            <w:r w:rsidR="00150F93" w:rsidRPr="008955B4">
              <w:rPr>
                <w:lang w:val="is-IS"/>
              </w:rPr>
              <w:t>2013</w:t>
            </w:r>
          </w:p>
        </w:tc>
      </w:tr>
      <w:tr w:rsidR="00150F93" w:rsidRPr="008955B4" w14:paraId="470A9B2F" w14:textId="77777777" w:rsidTr="004C0EDF">
        <w:tc>
          <w:tcPr>
            <w:tcW w:w="3414" w:type="pct"/>
          </w:tcPr>
          <w:p w14:paraId="63076834" w14:textId="77777777" w:rsidR="00150F93" w:rsidRPr="008955B4" w:rsidRDefault="00830970" w:rsidP="004C0EDF">
            <w:pPr>
              <w:pStyle w:val="ListBullet"/>
              <w:rPr>
                <w:lang w:val="is-IS"/>
              </w:rPr>
            </w:pPr>
            <w:r w:rsidRPr="008955B4">
              <w:rPr>
                <w:lang w:val="is-IS"/>
              </w:rPr>
              <w:t>Tónlistarskóli Garðabæjar, fiðlukennsla</w:t>
            </w:r>
          </w:p>
        </w:tc>
        <w:tc>
          <w:tcPr>
            <w:tcW w:w="192" w:type="pct"/>
          </w:tcPr>
          <w:p w14:paraId="2E358A8D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57112022" w14:textId="5C46DE01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2007-2008</w:t>
            </w:r>
          </w:p>
        </w:tc>
      </w:tr>
      <w:tr w:rsidR="00150F93" w:rsidRPr="008955B4" w14:paraId="72CF33D9" w14:textId="77777777" w:rsidTr="004C0EDF">
        <w:tc>
          <w:tcPr>
            <w:tcW w:w="3414" w:type="pct"/>
          </w:tcPr>
          <w:p w14:paraId="7CF023F3" w14:textId="77777777" w:rsidR="00150F93" w:rsidRPr="008955B4" w:rsidRDefault="00830970" w:rsidP="004C0EDF">
            <w:pPr>
              <w:pStyle w:val="ListBullet"/>
              <w:rPr>
                <w:lang w:val="is-IS"/>
              </w:rPr>
            </w:pPr>
            <w:r w:rsidRPr="008955B4">
              <w:rPr>
                <w:lang w:val="is-IS"/>
              </w:rPr>
              <w:t>Tónlistarskóli Skagafjarðar, fiðlukennsla</w:t>
            </w:r>
            <w:r w:rsidR="00150F93" w:rsidRPr="008955B4">
              <w:rPr>
                <w:lang w:val="is-IS"/>
              </w:rPr>
              <w:t xml:space="preserve"> </w:t>
            </w:r>
          </w:p>
        </w:tc>
        <w:tc>
          <w:tcPr>
            <w:tcW w:w="192" w:type="pct"/>
          </w:tcPr>
          <w:p w14:paraId="23A0253A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51C0F6F7" w14:textId="38872266" w:rsidR="00150F93" w:rsidRPr="008955B4" w:rsidRDefault="007C5F25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j</w:t>
            </w:r>
            <w:r w:rsidR="0039277F" w:rsidRPr="008955B4">
              <w:rPr>
                <w:lang w:val="is-IS"/>
              </w:rPr>
              <w:t>an</w:t>
            </w:r>
            <w:r w:rsidRPr="008955B4">
              <w:rPr>
                <w:lang w:val="is-IS"/>
              </w:rPr>
              <w:t>.</w:t>
            </w:r>
            <w:r w:rsidR="00150F93" w:rsidRPr="008955B4">
              <w:rPr>
                <w:lang w:val="is-IS"/>
              </w:rPr>
              <w:t xml:space="preserve"> 2007-j</w:t>
            </w:r>
            <w:r w:rsidR="0039277F" w:rsidRPr="008955B4">
              <w:rPr>
                <w:lang w:val="is-IS"/>
              </w:rPr>
              <w:t>ún</w:t>
            </w:r>
            <w:r w:rsidR="00136D02">
              <w:rPr>
                <w:lang w:val="is-IS"/>
              </w:rPr>
              <w:t xml:space="preserve">. </w:t>
            </w:r>
            <w:r w:rsidR="00150F93" w:rsidRPr="008955B4">
              <w:rPr>
                <w:lang w:val="is-IS"/>
              </w:rPr>
              <w:t>2007</w:t>
            </w:r>
          </w:p>
        </w:tc>
      </w:tr>
      <w:tr w:rsidR="00150F93" w:rsidRPr="008955B4" w14:paraId="6B4B71C6" w14:textId="77777777" w:rsidTr="004C0EDF">
        <w:tc>
          <w:tcPr>
            <w:tcW w:w="3414" w:type="pct"/>
          </w:tcPr>
          <w:p w14:paraId="6A3A9BC6" w14:textId="013941F8" w:rsidR="00150F93" w:rsidRDefault="00150F93" w:rsidP="004C0EDF">
            <w:pPr>
              <w:pStyle w:val="ListBullet"/>
              <w:rPr>
                <w:lang w:val="is-IS"/>
              </w:rPr>
            </w:pPr>
            <w:r w:rsidRPr="008955B4">
              <w:rPr>
                <w:lang w:val="is-IS"/>
              </w:rPr>
              <w:t xml:space="preserve">CKE Centrum voor de Kunsten Eindhoven, Eindhoven, </w:t>
            </w:r>
            <w:r w:rsidR="00830970" w:rsidRPr="008955B4">
              <w:rPr>
                <w:lang w:val="is-IS"/>
              </w:rPr>
              <w:t>Hollandi.</w:t>
            </w:r>
            <w:r w:rsidRPr="008955B4">
              <w:rPr>
                <w:lang w:val="is-IS"/>
              </w:rPr>
              <w:t xml:space="preserve"> </w:t>
            </w:r>
            <w:r w:rsidR="00830970" w:rsidRPr="008955B4">
              <w:rPr>
                <w:lang w:val="is-IS"/>
              </w:rPr>
              <w:t xml:space="preserve">Víólukennari í afleysingum </w:t>
            </w:r>
            <w:r w:rsidR="00396607">
              <w:rPr>
                <w:lang w:val="is-IS"/>
              </w:rPr>
              <w:t>með námi</w:t>
            </w:r>
          </w:p>
          <w:p w14:paraId="12050F09" w14:textId="5973F9C0" w:rsidR="000C6A29" w:rsidRPr="000C6A29" w:rsidRDefault="000C6A29" w:rsidP="000C6A29">
            <w:pPr>
              <w:pStyle w:val="ListBullet"/>
              <w:rPr>
                <w:lang w:val="is-IS"/>
              </w:rPr>
            </w:pPr>
            <w:r>
              <w:rPr>
                <w:lang w:val="is-IS"/>
              </w:rPr>
              <w:t xml:space="preserve">Tónskóli Sigursveins, fiðlukennsla með námi 2001- </w:t>
            </w:r>
            <w:r w:rsidRPr="000C6A29">
              <w:rPr>
                <w:lang w:val="is-IS"/>
              </w:rPr>
              <w:t>2002</w:t>
            </w:r>
          </w:p>
        </w:tc>
        <w:tc>
          <w:tcPr>
            <w:tcW w:w="192" w:type="pct"/>
          </w:tcPr>
          <w:p w14:paraId="671E81D7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18681071" w14:textId="77777777" w:rsidR="00150F93" w:rsidRPr="008955B4" w:rsidRDefault="0039277F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vorönn</w:t>
            </w:r>
            <w:r w:rsidR="00150F93" w:rsidRPr="008955B4">
              <w:rPr>
                <w:lang w:val="is-IS"/>
              </w:rPr>
              <w:t xml:space="preserve"> 2005</w:t>
            </w:r>
          </w:p>
        </w:tc>
      </w:tr>
    </w:tbl>
    <w:p w14:paraId="4858B802" w14:textId="77777777" w:rsidR="00150F93" w:rsidRPr="008955B4" w:rsidRDefault="00830970" w:rsidP="00150F93">
      <w:pPr>
        <w:pStyle w:val="Heading1"/>
        <w:rPr>
          <w:lang w:val="is-IS"/>
        </w:rPr>
      </w:pPr>
      <w:r w:rsidRPr="008955B4">
        <w:rPr>
          <w:lang w:val="is-IS"/>
        </w:rPr>
        <w:t>Önnur reynsla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150F93" w:rsidRPr="008955B4" w14:paraId="651382FE" w14:textId="77777777" w:rsidTr="004C0EDF">
        <w:sdt>
          <w:sdtPr>
            <w:rPr>
              <w:lang w:val="is-IS"/>
            </w:rPr>
            <w:id w:val="17159674"/>
            <w:placeholder>
              <w:docPart w:val="BFCC6CEF4C0A0049B9FB0279878ED1B1"/>
            </w:placeholder>
          </w:sdtPr>
          <w:sdtEndPr/>
          <w:sdtContent>
            <w:tc>
              <w:tcPr>
                <w:tcW w:w="3414" w:type="pct"/>
              </w:tcPr>
              <w:p w14:paraId="0E9800F7" w14:textId="77777777" w:rsidR="00150F93" w:rsidRPr="008955B4" w:rsidRDefault="00830970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 xml:space="preserve">Meðlimur </w:t>
                </w:r>
                <w:r w:rsidR="007C5F25" w:rsidRPr="008955B4">
                  <w:rPr>
                    <w:lang w:val="is-IS"/>
                  </w:rPr>
                  <w:t>í samninganefnd</w:t>
                </w:r>
                <w:r w:rsidR="00955EFD" w:rsidRPr="008955B4">
                  <w:rPr>
                    <w:lang w:val="is-IS"/>
                  </w:rPr>
                  <w:t xml:space="preserve"> Félags Tónlistarskólakennara</w:t>
                </w:r>
                <w:r w:rsidR="00CE509D" w:rsidRPr="008955B4">
                  <w:rPr>
                    <w:lang w:val="is-IS"/>
                  </w:rPr>
                  <w:t xml:space="preserve"> FT</w:t>
                </w:r>
                <w:r w:rsidR="00955EFD" w:rsidRPr="008955B4">
                  <w:rPr>
                    <w:lang w:val="is-IS"/>
                  </w:rPr>
                  <w:t>.</w:t>
                </w:r>
              </w:p>
            </w:tc>
          </w:sdtContent>
        </w:sdt>
        <w:tc>
          <w:tcPr>
            <w:tcW w:w="192" w:type="pct"/>
          </w:tcPr>
          <w:p w14:paraId="7869CE35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0E18B63A" w14:textId="77777777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2008-2013</w:t>
            </w:r>
          </w:p>
        </w:tc>
      </w:tr>
      <w:tr w:rsidR="00150F93" w:rsidRPr="008955B4" w14:paraId="5E0D4335" w14:textId="77777777" w:rsidTr="004C0EDF">
        <w:sdt>
          <w:sdtPr>
            <w:rPr>
              <w:lang w:val="is-IS"/>
            </w:rPr>
            <w:id w:val="17159675"/>
            <w:placeholder>
              <w:docPart w:val="4BC7D9AE035A3640984CEB30D529A647"/>
            </w:placeholder>
          </w:sdtPr>
          <w:sdtEndPr/>
          <w:sdtContent>
            <w:tc>
              <w:tcPr>
                <w:tcW w:w="3414" w:type="pct"/>
              </w:tcPr>
              <w:p w14:paraId="389545C2" w14:textId="77777777" w:rsidR="00150F93" w:rsidRPr="008955B4" w:rsidRDefault="00955EFD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 xml:space="preserve">Vann sem stuðningsfulltrúi í </w:t>
                </w:r>
                <w:r w:rsidR="00CE509D" w:rsidRPr="008955B4">
                  <w:rPr>
                    <w:lang w:val="is-IS"/>
                  </w:rPr>
                  <w:t>dagþjónustunni</w:t>
                </w:r>
                <w:r w:rsidRPr="008955B4">
                  <w:rPr>
                    <w:lang w:val="is-IS"/>
                  </w:rPr>
                  <w:t xml:space="preserve"> Lækjarási, skammtímavistuninni Víðihlíð og á heimilum fólks með fötlun í sumarleyfum og með skóla.  </w:t>
                </w:r>
                <w:r w:rsidR="00150F93" w:rsidRPr="008955B4">
                  <w:rPr>
                    <w:lang w:val="is-IS"/>
                  </w:rPr>
                  <w:t xml:space="preserve"> </w:t>
                </w:r>
              </w:p>
            </w:tc>
          </w:sdtContent>
        </w:sdt>
        <w:tc>
          <w:tcPr>
            <w:tcW w:w="192" w:type="pct"/>
          </w:tcPr>
          <w:p w14:paraId="51A1E424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4ABA098D" w14:textId="77777777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1997-2007</w:t>
            </w:r>
          </w:p>
        </w:tc>
      </w:tr>
    </w:tbl>
    <w:p w14:paraId="3DD8320E" w14:textId="77777777" w:rsidR="00150F93" w:rsidRPr="008955B4" w:rsidRDefault="00955EFD" w:rsidP="00150F93">
      <w:pPr>
        <w:pStyle w:val="Heading1"/>
        <w:rPr>
          <w:lang w:val="is-IS"/>
        </w:rPr>
      </w:pPr>
      <w:r w:rsidRPr="008955B4">
        <w:rPr>
          <w:lang w:val="is-IS"/>
        </w:rPr>
        <w:t>Tungumálakunnátta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150F93" w:rsidRPr="008955B4" w14:paraId="2652FDE4" w14:textId="77777777" w:rsidTr="004C0EDF">
        <w:sdt>
          <w:sdtPr>
            <w:rPr>
              <w:lang w:val="is-IS"/>
            </w:rPr>
            <w:id w:val="17159767"/>
            <w:placeholder>
              <w:docPart w:val="10135A5DC967EB49811CD918514B560A"/>
            </w:placeholder>
          </w:sdtPr>
          <w:sdtEndPr/>
          <w:sdtContent>
            <w:tc>
              <w:tcPr>
                <w:tcW w:w="3414" w:type="pct"/>
              </w:tcPr>
              <w:p w14:paraId="2A0508D9" w14:textId="77777777" w:rsidR="00150F93" w:rsidRPr="008955B4" w:rsidRDefault="00955EFD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>íslenska</w:t>
                </w:r>
              </w:p>
            </w:tc>
          </w:sdtContent>
        </w:sdt>
        <w:tc>
          <w:tcPr>
            <w:tcW w:w="192" w:type="pct"/>
          </w:tcPr>
          <w:p w14:paraId="1E31246E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5E4F6142" w14:textId="77777777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m</w:t>
            </w:r>
            <w:r w:rsidR="00CE509D" w:rsidRPr="008955B4">
              <w:rPr>
                <w:lang w:val="is-IS"/>
              </w:rPr>
              <w:t>óðurmál</w:t>
            </w:r>
          </w:p>
        </w:tc>
      </w:tr>
      <w:tr w:rsidR="00150F93" w:rsidRPr="008955B4" w14:paraId="375FA875" w14:textId="77777777" w:rsidTr="004C0EDF">
        <w:sdt>
          <w:sdtPr>
            <w:rPr>
              <w:lang w:val="is-IS"/>
            </w:rPr>
            <w:id w:val="17159680"/>
            <w:placeholder>
              <w:docPart w:val="AB9B6402A2E552408B963957BCECBB9C"/>
            </w:placeholder>
          </w:sdtPr>
          <w:sdtEndPr/>
          <w:sdtContent>
            <w:tc>
              <w:tcPr>
                <w:tcW w:w="3414" w:type="pct"/>
              </w:tcPr>
              <w:p w14:paraId="58E2D04B" w14:textId="77777777" w:rsidR="00150F93" w:rsidRPr="008955B4" w:rsidRDefault="00955EFD" w:rsidP="00955EFD">
                <w:pPr>
                  <w:pStyle w:val="ListBullet"/>
                  <w:numPr>
                    <w:ilvl w:val="0"/>
                    <w:numId w:val="0"/>
                  </w:numPr>
                  <w:ind w:left="187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>norska</w:t>
                </w:r>
              </w:p>
            </w:tc>
          </w:sdtContent>
        </w:sdt>
        <w:tc>
          <w:tcPr>
            <w:tcW w:w="192" w:type="pct"/>
          </w:tcPr>
          <w:p w14:paraId="105DBD7E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773B41FE" w14:textId="77777777" w:rsidR="00150F93" w:rsidRPr="008955B4" w:rsidRDefault="00CE509D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Mjög góð</w:t>
            </w:r>
          </w:p>
        </w:tc>
      </w:tr>
      <w:tr w:rsidR="00150F93" w:rsidRPr="008955B4" w14:paraId="746A6751" w14:textId="77777777" w:rsidTr="004C0EDF">
        <w:sdt>
          <w:sdtPr>
            <w:rPr>
              <w:lang w:val="is-IS"/>
            </w:rPr>
            <w:id w:val="17159681"/>
            <w:placeholder>
              <w:docPart w:val="6D4EBE11704E0E46A699928661B6DE3B"/>
            </w:placeholder>
          </w:sdtPr>
          <w:sdtEndPr/>
          <w:sdtContent>
            <w:tc>
              <w:tcPr>
                <w:tcW w:w="3414" w:type="pct"/>
              </w:tcPr>
              <w:p w14:paraId="6BCE5BA8" w14:textId="77777777" w:rsidR="00150F93" w:rsidRPr="008955B4" w:rsidRDefault="00955EFD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>enska</w:t>
                </w:r>
              </w:p>
            </w:tc>
          </w:sdtContent>
        </w:sdt>
        <w:tc>
          <w:tcPr>
            <w:tcW w:w="192" w:type="pct"/>
          </w:tcPr>
          <w:p w14:paraId="669F1CFD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0127F18D" w14:textId="77777777" w:rsidR="00150F93" w:rsidRPr="008955B4" w:rsidRDefault="00CE509D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Mjög góð</w:t>
            </w:r>
          </w:p>
        </w:tc>
      </w:tr>
      <w:tr w:rsidR="00150F93" w:rsidRPr="008955B4" w14:paraId="061E4CB7" w14:textId="77777777" w:rsidTr="004C0EDF">
        <w:sdt>
          <w:sdtPr>
            <w:rPr>
              <w:lang w:val="is-IS"/>
            </w:rPr>
            <w:id w:val="17159682"/>
            <w:placeholder>
              <w:docPart w:val="CA7C64435688AE40B8CAFBC3CEFAAE31"/>
            </w:placeholder>
          </w:sdtPr>
          <w:sdtEndPr/>
          <w:sdtContent>
            <w:tc>
              <w:tcPr>
                <w:tcW w:w="3414" w:type="pct"/>
              </w:tcPr>
              <w:p w14:paraId="310A7801" w14:textId="77777777" w:rsidR="00150F93" w:rsidRPr="008955B4" w:rsidRDefault="00955EFD" w:rsidP="00955EFD">
                <w:pPr>
                  <w:pStyle w:val="ListBullet"/>
                  <w:numPr>
                    <w:ilvl w:val="0"/>
                    <w:numId w:val="0"/>
                  </w:numPr>
                  <w:ind w:left="187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>hollenska</w:t>
                </w:r>
              </w:p>
            </w:tc>
          </w:sdtContent>
        </w:sdt>
        <w:tc>
          <w:tcPr>
            <w:tcW w:w="192" w:type="pct"/>
          </w:tcPr>
          <w:p w14:paraId="79AA7AD4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1C370743" w14:textId="77777777" w:rsidR="00150F93" w:rsidRPr="008955B4" w:rsidRDefault="00CE509D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Mjög góð</w:t>
            </w:r>
          </w:p>
        </w:tc>
      </w:tr>
      <w:tr w:rsidR="00150F93" w:rsidRPr="008955B4" w14:paraId="41A59784" w14:textId="77777777" w:rsidTr="004C0EDF">
        <w:tc>
          <w:tcPr>
            <w:tcW w:w="3414" w:type="pct"/>
          </w:tcPr>
          <w:p w14:paraId="5371C4DF" w14:textId="24269AA8" w:rsidR="00150F93" w:rsidRPr="008955B4" w:rsidRDefault="00955EFD" w:rsidP="004C0EDF">
            <w:pPr>
              <w:pStyle w:val="ListBullet"/>
              <w:rPr>
                <w:lang w:val="is-IS"/>
              </w:rPr>
            </w:pPr>
            <w:r w:rsidRPr="008955B4">
              <w:rPr>
                <w:lang w:val="is-IS"/>
              </w:rPr>
              <w:t>Dan</w:t>
            </w:r>
            <w:r w:rsidR="000C6A29">
              <w:rPr>
                <w:lang w:val="is-IS"/>
              </w:rPr>
              <w:t>ska</w:t>
            </w:r>
            <w:r w:rsidRPr="008955B4">
              <w:rPr>
                <w:lang w:val="is-IS"/>
              </w:rPr>
              <w:t>, þýska</w:t>
            </w:r>
          </w:p>
        </w:tc>
        <w:tc>
          <w:tcPr>
            <w:tcW w:w="192" w:type="pct"/>
          </w:tcPr>
          <w:p w14:paraId="4E9A8849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196B3A3B" w14:textId="77777777" w:rsidR="00150F93" w:rsidRPr="008955B4" w:rsidRDefault="00CE509D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góð</w:t>
            </w:r>
          </w:p>
        </w:tc>
      </w:tr>
    </w:tbl>
    <w:p w14:paraId="08B271A2" w14:textId="77777777" w:rsidR="00150F93" w:rsidRPr="008955B4" w:rsidRDefault="00955EFD" w:rsidP="00150F93">
      <w:pPr>
        <w:pStyle w:val="Heading1"/>
        <w:rPr>
          <w:lang w:val="is-IS"/>
        </w:rPr>
      </w:pPr>
      <w:r w:rsidRPr="008955B4">
        <w:rPr>
          <w:lang w:val="is-IS"/>
        </w:rPr>
        <w:lastRenderedPageBreak/>
        <w:t xml:space="preserve">Viðurkenningar 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150F93" w:rsidRPr="008955B4" w14:paraId="35848373" w14:textId="77777777" w:rsidTr="004C0EDF">
        <w:sdt>
          <w:sdtPr>
            <w:rPr>
              <w:lang w:val="is-IS"/>
            </w:rPr>
            <w:id w:val="17159683"/>
            <w:placeholder>
              <w:docPart w:val="8B941CB302645D408AAB99C370F10AA6"/>
            </w:placeholder>
          </w:sdtPr>
          <w:sdtEndPr/>
          <w:sdtContent>
            <w:tc>
              <w:tcPr>
                <w:tcW w:w="3414" w:type="pct"/>
              </w:tcPr>
              <w:p w14:paraId="40BDFCB0" w14:textId="31E699E3" w:rsidR="00150F93" w:rsidRPr="008955B4" w:rsidRDefault="00955EFD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 xml:space="preserve">Hlaut tilnefningu til kennsluverðlauna Reykjanesbæjar fyrir </w:t>
                </w:r>
                <w:r w:rsidR="00396607">
                  <w:rPr>
                    <w:lang w:val="is-IS"/>
                  </w:rPr>
                  <w:t xml:space="preserve">framúrskarandi </w:t>
                </w:r>
                <w:r w:rsidRPr="008955B4">
                  <w:rPr>
                    <w:lang w:val="is-IS"/>
                  </w:rPr>
                  <w:t xml:space="preserve">tónlistarkennslu. </w:t>
                </w:r>
              </w:p>
            </w:tc>
          </w:sdtContent>
        </w:sdt>
        <w:tc>
          <w:tcPr>
            <w:tcW w:w="192" w:type="pct"/>
          </w:tcPr>
          <w:p w14:paraId="5393C58D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1394" w:type="pct"/>
          </w:tcPr>
          <w:p w14:paraId="670E955A" w14:textId="77777777" w:rsidR="00150F93" w:rsidRPr="008955B4" w:rsidRDefault="00CE509D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maí</w:t>
            </w:r>
            <w:r w:rsidR="00150F93" w:rsidRPr="008955B4">
              <w:rPr>
                <w:lang w:val="is-IS"/>
              </w:rPr>
              <w:t xml:space="preserve"> 2013</w:t>
            </w:r>
          </w:p>
        </w:tc>
      </w:tr>
    </w:tbl>
    <w:p w14:paraId="37B39FE1" w14:textId="77777777" w:rsidR="00150F93" w:rsidRPr="008955B4" w:rsidRDefault="00955EFD" w:rsidP="00150F93">
      <w:pPr>
        <w:pStyle w:val="Heading1"/>
        <w:rPr>
          <w:lang w:val="is-IS"/>
        </w:rPr>
      </w:pPr>
      <w:r w:rsidRPr="008955B4">
        <w:rPr>
          <w:lang w:val="is-IS"/>
        </w:rPr>
        <w:t xml:space="preserve">Meðmæli 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5071"/>
        <w:gridCol w:w="6"/>
        <w:gridCol w:w="4283"/>
      </w:tblGrid>
      <w:tr w:rsidR="00150F93" w:rsidRPr="00453798" w14:paraId="3068D46D" w14:textId="77777777" w:rsidTr="00272AC1">
        <w:sdt>
          <w:sdtPr>
            <w:rPr>
              <w:lang w:val="is-IS"/>
            </w:rPr>
            <w:id w:val="17159686"/>
            <w:placeholder>
              <w:docPart w:val="9F475AB7A5003D4DAC7958A3C1981E92"/>
            </w:placeholder>
          </w:sdtPr>
          <w:sdtEndPr/>
          <w:sdtContent>
            <w:tc>
              <w:tcPr>
                <w:tcW w:w="2709" w:type="pct"/>
              </w:tcPr>
              <w:p w14:paraId="0109510F" w14:textId="77777777" w:rsidR="00150F93" w:rsidRPr="008955B4" w:rsidRDefault="00150F93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>Anne Mette Johannesen, rektor Nittedal Kulturskole</w:t>
                </w:r>
              </w:p>
            </w:tc>
          </w:sdtContent>
        </w:sdt>
        <w:tc>
          <w:tcPr>
            <w:tcW w:w="3" w:type="pct"/>
          </w:tcPr>
          <w:p w14:paraId="5D776984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2288" w:type="pct"/>
          </w:tcPr>
          <w:p w14:paraId="4917C837" w14:textId="77777777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rFonts w:cs="Arial"/>
                <w:color w:val="434343"/>
                <w:lang w:val="is-IS"/>
              </w:rPr>
              <w:t>anne.mette.johannesen@nittedal.kommune.no</w:t>
            </w:r>
          </w:p>
        </w:tc>
      </w:tr>
      <w:tr w:rsidR="00150F93" w:rsidRPr="008955B4" w14:paraId="7D0DC19D" w14:textId="77777777" w:rsidTr="00272AC1">
        <w:sdt>
          <w:sdtPr>
            <w:rPr>
              <w:lang w:val="is-IS"/>
            </w:rPr>
            <w:id w:val="17159687"/>
            <w:placeholder>
              <w:docPart w:val="081E93AD3A5B974E949F4A0F6048DD59"/>
            </w:placeholder>
          </w:sdtPr>
          <w:sdtEndPr/>
          <w:sdtContent>
            <w:tc>
              <w:tcPr>
                <w:tcW w:w="2709" w:type="pct"/>
              </w:tcPr>
              <w:p w14:paraId="40AA2966" w14:textId="77777777" w:rsidR="00150F93" w:rsidRPr="008955B4" w:rsidRDefault="00CE509D" w:rsidP="004C0EDF">
                <w:pPr>
                  <w:pStyle w:val="ListBullet"/>
                  <w:rPr>
                    <w:lang w:val="is-IS"/>
                  </w:rPr>
                </w:pPr>
                <w:r w:rsidRPr="008955B4">
                  <w:rPr>
                    <w:lang w:val="is-IS"/>
                  </w:rPr>
                  <w:t>Ellinor Grønset, fiðlukennari og forseti</w:t>
                </w:r>
                <w:r w:rsidR="00150F93" w:rsidRPr="008955B4">
                  <w:rPr>
                    <w:lang w:val="is-IS"/>
                  </w:rPr>
                  <w:t xml:space="preserve"> ESTA Norge</w:t>
                </w:r>
              </w:p>
            </w:tc>
          </w:sdtContent>
        </w:sdt>
        <w:tc>
          <w:tcPr>
            <w:tcW w:w="3" w:type="pct"/>
          </w:tcPr>
          <w:p w14:paraId="5B02F2B0" w14:textId="77777777" w:rsidR="00150F93" w:rsidRPr="008955B4" w:rsidRDefault="00150F93" w:rsidP="004C0EDF">
            <w:pPr>
              <w:rPr>
                <w:lang w:val="is-IS"/>
              </w:rPr>
            </w:pPr>
          </w:p>
        </w:tc>
        <w:tc>
          <w:tcPr>
            <w:tcW w:w="2288" w:type="pct"/>
          </w:tcPr>
          <w:p w14:paraId="1B253277" w14:textId="77777777" w:rsidR="00150F93" w:rsidRPr="008955B4" w:rsidRDefault="00150F93" w:rsidP="004C0EDF">
            <w:pPr>
              <w:pStyle w:val="Date"/>
              <w:rPr>
                <w:lang w:val="is-IS"/>
              </w:rPr>
            </w:pPr>
            <w:r w:rsidRPr="008955B4">
              <w:rPr>
                <w:lang w:val="is-IS"/>
              </w:rPr>
              <w:t>groenset@yahoo.no</w:t>
            </w:r>
          </w:p>
        </w:tc>
      </w:tr>
      <w:tr w:rsidR="00150F93" w:rsidRPr="00453798" w14:paraId="13F54EFE" w14:textId="77777777" w:rsidTr="00272AC1">
        <w:tc>
          <w:tcPr>
            <w:tcW w:w="2709" w:type="pct"/>
          </w:tcPr>
          <w:p w14:paraId="6917A527" w14:textId="77777777" w:rsidR="00150F93" w:rsidRPr="008955B4" w:rsidRDefault="00CE509D" w:rsidP="004C0EDF">
            <w:pPr>
              <w:pStyle w:val="ListBullet"/>
              <w:rPr>
                <w:color w:val="000000" w:themeColor="text1"/>
                <w:lang w:val="is-IS"/>
              </w:rPr>
            </w:pPr>
            <w:r w:rsidRPr="008955B4">
              <w:rPr>
                <w:color w:val="000000" w:themeColor="text1"/>
                <w:lang w:val="is-IS"/>
              </w:rPr>
              <w:t>Haraldur Á. Haraldsson, skólastjóri Tónlistarskóla</w:t>
            </w:r>
            <w:r w:rsidR="00150F93" w:rsidRPr="008955B4">
              <w:rPr>
                <w:color w:val="000000" w:themeColor="text1"/>
                <w:lang w:val="is-IS"/>
              </w:rPr>
              <w:t xml:space="preserve"> Reykjanesbæ</w:t>
            </w:r>
            <w:r w:rsidRPr="008955B4">
              <w:rPr>
                <w:color w:val="000000" w:themeColor="text1"/>
                <w:lang w:val="is-IS"/>
              </w:rPr>
              <w:t>jar</w:t>
            </w:r>
          </w:p>
          <w:p w14:paraId="4B27C22D" w14:textId="034A7F2C" w:rsidR="007C5F25" w:rsidRPr="008955B4" w:rsidRDefault="007C5F25" w:rsidP="004C0EDF">
            <w:pPr>
              <w:pStyle w:val="ListBullet"/>
              <w:rPr>
                <w:color w:val="000000" w:themeColor="text1"/>
                <w:lang w:val="is-IS"/>
              </w:rPr>
            </w:pPr>
            <w:r w:rsidRPr="008955B4">
              <w:rPr>
                <w:color w:val="000000" w:themeColor="text1"/>
                <w:lang w:val="is-IS"/>
              </w:rPr>
              <w:t>H</w:t>
            </w:r>
            <w:r w:rsidR="00272AC1">
              <w:rPr>
                <w:color w:val="000000" w:themeColor="text1"/>
                <w:lang w:val="is-IS"/>
              </w:rPr>
              <w:t>j</w:t>
            </w:r>
            <w:r w:rsidRPr="008955B4">
              <w:rPr>
                <w:color w:val="000000" w:themeColor="text1"/>
                <w:lang w:val="is-IS"/>
              </w:rPr>
              <w:t xml:space="preserve">örleifur Valsson fiðluleikari  </w:t>
            </w:r>
            <w:hyperlink r:id="rId7" w:history="1">
              <w:r w:rsidRPr="008955B4">
                <w:rPr>
                  <w:rStyle w:val="Hyperlink"/>
                  <w:color w:val="000000" w:themeColor="text1"/>
                  <w:lang w:val="is-IS"/>
                </w:rPr>
                <w:t>hj.valsson@gmail</w:t>
              </w:r>
            </w:hyperlink>
            <w:r w:rsidRPr="008955B4">
              <w:rPr>
                <w:color w:val="000000" w:themeColor="text1"/>
                <w:lang w:val="is-IS"/>
              </w:rPr>
              <w:t xml:space="preserve"> com</w:t>
            </w:r>
          </w:p>
        </w:tc>
        <w:tc>
          <w:tcPr>
            <w:tcW w:w="3" w:type="pct"/>
          </w:tcPr>
          <w:p w14:paraId="4F511F99" w14:textId="77777777" w:rsidR="00150F93" w:rsidRPr="008955B4" w:rsidRDefault="00150F93" w:rsidP="004C0EDF">
            <w:pPr>
              <w:rPr>
                <w:color w:val="000000" w:themeColor="text1"/>
                <w:lang w:val="is-IS"/>
              </w:rPr>
            </w:pPr>
          </w:p>
        </w:tc>
        <w:tc>
          <w:tcPr>
            <w:tcW w:w="2288" w:type="pct"/>
          </w:tcPr>
          <w:p w14:paraId="763615F5" w14:textId="77777777" w:rsidR="00150F93" w:rsidRPr="008955B4" w:rsidRDefault="00150F93" w:rsidP="004C0EDF">
            <w:pPr>
              <w:pStyle w:val="Date"/>
              <w:rPr>
                <w:rFonts w:cs="Arial"/>
                <w:color w:val="000000" w:themeColor="text1"/>
                <w:lang w:val="is-IS"/>
              </w:rPr>
            </w:pPr>
            <w:r w:rsidRPr="008955B4">
              <w:rPr>
                <w:rFonts w:cs="Arial"/>
                <w:bCs/>
                <w:color w:val="000000" w:themeColor="text1"/>
                <w:lang w:val="is-IS"/>
              </w:rPr>
              <w:t>Haraldur.A.Haraldsson@reykjanesbaer.is</w:t>
            </w:r>
          </w:p>
        </w:tc>
      </w:tr>
    </w:tbl>
    <w:p w14:paraId="44E42AD5" w14:textId="77777777" w:rsidR="00150F93" w:rsidRPr="008955B4" w:rsidRDefault="00150F93" w:rsidP="00150F93">
      <w:pPr>
        <w:rPr>
          <w:lang w:val="is-IS"/>
        </w:rPr>
      </w:pPr>
    </w:p>
    <w:p w14:paraId="004C0EF1" w14:textId="77777777" w:rsidR="00E856EB" w:rsidRPr="008955B4" w:rsidRDefault="00E856EB">
      <w:pPr>
        <w:rPr>
          <w:lang w:val="is-IS"/>
        </w:rPr>
      </w:pPr>
    </w:p>
    <w:sectPr w:rsidR="00E856EB" w:rsidRPr="008955B4" w:rsidSect="004C0EDF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2A8A" w14:textId="77777777" w:rsidR="002A1549" w:rsidRDefault="002A1549" w:rsidP="00150F93">
      <w:pPr>
        <w:spacing w:line="240" w:lineRule="auto"/>
      </w:pPr>
      <w:r>
        <w:separator/>
      </w:r>
    </w:p>
  </w:endnote>
  <w:endnote w:type="continuationSeparator" w:id="0">
    <w:p w14:paraId="46A8483C" w14:textId="77777777" w:rsidR="002A1549" w:rsidRDefault="002A1549" w:rsidP="00150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82564" w14:textId="77777777" w:rsidR="002A1549" w:rsidRDefault="002A1549" w:rsidP="00150F93">
      <w:pPr>
        <w:spacing w:line="240" w:lineRule="auto"/>
      </w:pPr>
      <w:r>
        <w:separator/>
      </w:r>
    </w:p>
  </w:footnote>
  <w:footnote w:type="continuationSeparator" w:id="0">
    <w:p w14:paraId="3BFE6DB4" w14:textId="77777777" w:rsidR="002A1549" w:rsidRDefault="002A1549" w:rsidP="00150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4257" w14:textId="77777777" w:rsidR="004C0EDF" w:rsidRPr="000C6A29" w:rsidRDefault="004C0EDF">
    <w:pPr>
      <w:pStyle w:val="Title"/>
      <w:rPr>
        <w:lang w:val="is-IS"/>
      </w:rPr>
    </w:pPr>
    <w:r w:rsidRPr="000C6A29">
      <w:rPr>
        <w:lang w:val="is-IS"/>
      </w:rPr>
      <w:t xml:space="preserve">Anna Hugadóttir </w:t>
    </w:r>
  </w:p>
  <w:p w14:paraId="1C31FB45" w14:textId="5A8ABDD6" w:rsidR="004C0EDF" w:rsidRDefault="00830970">
    <w:pPr>
      <w:pStyle w:val="Header"/>
    </w:pPr>
    <w:r>
      <w:t xml:space="preserve">Bls </w:t>
    </w:r>
    <w:r w:rsidR="0045379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AE2A" w14:textId="7DC70134" w:rsidR="00150F93" w:rsidRPr="000C6A29" w:rsidRDefault="00150F93">
    <w:pPr>
      <w:pStyle w:val="ContactDetails"/>
      <w:rPr>
        <w:color w:val="4472C4" w:themeColor="accent1"/>
        <w:sz w:val="36"/>
        <w:szCs w:val="36"/>
        <w:lang w:val="is-IS"/>
      </w:rPr>
    </w:pPr>
    <w:r w:rsidRPr="000C6A29">
      <w:rPr>
        <w:color w:val="4472C4" w:themeColor="accent1"/>
        <w:sz w:val="36"/>
        <w:szCs w:val="36"/>
        <w:lang w:val="is-IS"/>
      </w:rPr>
      <w:t xml:space="preserve">Anna Hugadóttir, víóluleikari </w:t>
    </w:r>
    <w:r w:rsidR="00453798">
      <w:rPr>
        <w:color w:val="4472C4" w:themeColor="accent1"/>
        <w:sz w:val="36"/>
        <w:szCs w:val="36"/>
        <w:lang w:val="is-IS"/>
      </w:rPr>
      <w:t>og tónlistarkennari</w:t>
    </w:r>
  </w:p>
  <w:p w14:paraId="14334BF7" w14:textId="3F1EFAB7" w:rsidR="004C0EDF" w:rsidRPr="00453798" w:rsidRDefault="00453798">
    <w:pPr>
      <w:pStyle w:val="ContactDetails"/>
      <w:rPr>
        <w:lang w:val="is-IS"/>
      </w:rPr>
    </w:pPr>
    <w:r w:rsidRPr="00453798">
      <w:rPr>
        <w:lang w:val="is-IS"/>
      </w:rPr>
      <w:t>Bergþórugötu 25</w:t>
    </w:r>
    <w:r w:rsidR="004C0EDF">
      <w:sym w:font="Wingdings 2" w:char="F097"/>
    </w:r>
    <w:r w:rsidR="004C0EDF" w:rsidRPr="00453798">
      <w:rPr>
        <w:lang w:val="is-IS"/>
      </w:rPr>
      <w:t xml:space="preserve"> </w:t>
    </w:r>
    <w:r w:rsidRPr="00453798">
      <w:rPr>
        <w:lang w:val="is-IS"/>
      </w:rPr>
      <w:t>101 Reykjavík</w:t>
    </w:r>
    <w:r w:rsidR="004C0EDF" w:rsidRPr="00453798">
      <w:rPr>
        <w:lang w:val="is-IS"/>
      </w:rPr>
      <w:br/>
    </w:r>
    <w:r>
      <w:rPr>
        <w:lang w:val="is-IS"/>
      </w:rPr>
      <w:t>Sími 6943592</w:t>
    </w:r>
    <w:r w:rsidR="004C0EDF" w:rsidRPr="00453798">
      <w:rPr>
        <w:lang w:val="is-IS"/>
      </w:rPr>
      <w:t xml:space="preserve"> </w:t>
    </w:r>
    <w:r w:rsidR="004C0EDF">
      <w:sym w:font="Wingdings 2" w:char="F097"/>
    </w:r>
    <w:r w:rsidR="004C0EDF" w:rsidRPr="00453798">
      <w:rPr>
        <w:lang w:val="is-IS"/>
      </w:rPr>
      <w:t xml:space="preserve"> E-Mail. annahugadottir@gmail.com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F06F8"/>
    <w:multiLevelType w:val="hybridMultilevel"/>
    <w:tmpl w:val="26E232BE"/>
    <w:lvl w:ilvl="0" w:tplc="1B5E64F2">
      <w:start w:val="2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93"/>
    <w:rsid w:val="000C6A29"/>
    <w:rsid w:val="00136D02"/>
    <w:rsid w:val="00150F93"/>
    <w:rsid w:val="00272AC1"/>
    <w:rsid w:val="002A1549"/>
    <w:rsid w:val="0035205B"/>
    <w:rsid w:val="0039277F"/>
    <w:rsid w:val="00396607"/>
    <w:rsid w:val="0042329C"/>
    <w:rsid w:val="00453798"/>
    <w:rsid w:val="00493A68"/>
    <w:rsid w:val="004C0EDF"/>
    <w:rsid w:val="00544000"/>
    <w:rsid w:val="00620A30"/>
    <w:rsid w:val="006B0BD0"/>
    <w:rsid w:val="00764116"/>
    <w:rsid w:val="007B65D0"/>
    <w:rsid w:val="007C5F25"/>
    <w:rsid w:val="00830970"/>
    <w:rsid w:val="00891268"/>
    <w:rsid w:val="008955B4"/>
    <w:rsid w:val="00955EFD"/>
    <w:rsid w:val="00A87987"/>
    <w:rsid w:val="00BB46C8"/>
    <w:rsid w:val="00CE509D"/>
    <w:rsid w:val="00DB785E"/>
    <w:rsid w:val="00E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ECC92"/>
  <w15:chartTrackingRefBased/>
  <w15:docId w15:val="{B74599CA-A5E3-8348-ADE5-8EEB4CE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0F93"/>
    <w:pPr>
      <w:spacing w:line="300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BodyText"/>
    <w:link w:val="Heading1Char"/>
    <w:rsid w:val="00150F93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F9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er">
    <w:name w:val="header"/>
    <w:basedOn w:val="Normal"/>
    <w:link w:val="HeaderChar"/>
    <w:rsid w:val="00150F93"/>
    <w:pPr>
      <w:tabs>
        <w:tab w:val="center" w:pos="4680"/>
        <w:tab w:val="right" w:pos="9360"/>
      </w:tabs>
      <w:spacing w:after="800"/>
      <w:ind w:right="-720"/>
      <w:jc w:val="right"/>
    </w:pPr>
    <w:rPr>
      <w:color w:val="44546A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50F93"/>
    <w:rPr>
      <w:rFonts w:eastAsiaTheme="minorEastAsia"/>
      <w:color w:val="44546A" w:themeColor="text2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rsid w:val="00150F93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0F93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  <w:lang w:val="en-US"/>
    </w:rPr>
  </w:style>
  <w:style w:type="paragraph" w:customStyle="1" w:styleId="ContactDetails">
    <w:name w:val="Contact Details"/>
    <w:basedOn w:val="Normal"/>
    <w:rsid w:val="00150F93"/>
    <w:pPr>
      <w:spacing w:before="120" w:after="240" w:line="240" w:lineRule="auto"/>
      <w:ind w:right="-720"/>
      <w:jc w:val="right"/>
    </w:pPr>
    <w:rPr>
      <w:color w:val="44546A" w:themeColor="text2"/>
      <w:sz w:val="18"/>
      <w:szCs w:val="18"/>
    </w:rPr>
  </w:style>
  <w:style w:type="paragraph" w:customStyle="1" w:styleId="DegreeDetails">
    <w:name w:val="Degree Details"/>
    <w:basedOn w:val="BodyText"/>
    <w:rsid w:val="00150F93"/>
  </w:style>
  <w:style w:type="paragraph" w:styleId="ListBullet">
    <w:name w:val="List Bullet"/>
    <w:basedOn w:val="Normal"/>
    <w:rsid w:val="00150F93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150F93"/>
    <w:rPr>
      <w:rFonts w:eastAsiaTheme="minorEastAsia"/>
      <w:sz w:val="22"/>
      <w:szCs w:val="22"/>
      <w:lang w:val="en-US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150F93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150F93"/>
    <w:rPr>
      <w:rFonts w:eastAsiaTheme="minorEastAsia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50F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F93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0F9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93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C5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F2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5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j.valsson@gm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434679A35B5C4FACF8CFF489DB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1356-BD7F-1B44-858D-486C22605B7E}"/>
      </w:docPartPr>
      <w:docPartBody>
        <w:p w:rsidR="004F3D5F" w:rsidRDefault="003D31A4" w:rsidP="003D31A4">
          <w:pPr>
            <w:pStyle w:val="29434679A35B5C4FACF8CFF489DBB24A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AF204123F63B74DA1DE048B7F31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0C2D-B5B8-CB44-A4DF-F58445531CA6}"/>
      </w:docPartPr>
      <w:docPartBody>
        <w:p w:rsidR="004F3D5F" w:rsidRDefault="003D31A4" w:rsidP="003D31A4">
          <w:pPr>
            <w:pStyle w:val="EAF204123F63B74DA1DE048B7F31EF79"/>
          </w:pPr>
          <w:r>
            <w:t>Integer eleifend diam eu diam. Nam hendrerit. Nunc id nisi.</w:t>
          </w:r>
        </w:p>
      </w:docPartBody>
    </w:docPart>
    <w:docPart>
      <w:docPartPr>
        <w:name w:val="C9C1167F57945F43AA0BBF385A2C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79E2-5A2D-BD40-865C-82E558CC8020}"/>
      </w:docPartPr>
      <w:docPartBody>
        <w:p w:rsidR="004F3D5F" w:rsidRDefault="003D31A4" w:rsidP="003D31A4">
          <w:pPr>
            <w:pStyle w:val="C9C1167F57945F43AA0BBF385A2CFEDD"/>
          </w:pPr>
          <w:r>
            <w:t xml:space="preserve">Etiam cursus suscipit enim. Nulla facilisi. </w:t>
          </w:r>
        </w:p>
      </w:docPartBody>
    </w:docPart>
    <w:docPart>
      <w:docPartPr>
        <w:name w:val="9D41695377FF1E4CAF526A22BF27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B947-4250-C446-AA8F-41ABE3FCEFCA}"/>
      </w:docPartPr>
      <w:docPartBody>
        <w:p w:rsidR="004F3D5F" w:rsidRDefault="003D31A4" w:rsidP="003D31A4">
          <w:pPr>
            <w:pStyle w:val="9D41695377FF1E4CAF526A22BF278785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BFCC6CEF4C0A0049B9FB0279878E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87E-8B82-2F42-BE44-C90D9942187B}"/>
      </w:docPartPr>
      <w:docPartBody>
        <w:p w:rsidR="004F3D5F" w:rsidRDefault="003D31A4" w:rsidP="003D31A4">
          <w:pPr>
            <w:pStyle w:val="BFCC6CEF4C0A0049B9FB0279878ED1B1"/>
          </w:pPr>
          <w:r>
            <w:t xml:space="preserve">Etiam cursus suscipit enim. Nulla facilisi. </w:t>
          </w:r>
        </w:p>
      </w:docPartBody>
    </w:docPart>
    <w:docPart>
      <w:docPartPr>
        <w:name w:val="4BC7D9AE035A3640984CEB30D529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4E7F-5553-274A-BAFA-CAF3F054F9D3}"/>
      </w:docPartPr>
      <w:docPartBody>
        <w:p w:rsidR="004F3D5F" w:rsidRDefault="003D31A4" w:rsidP="003D31A4">
          <w:pPr>
            <w:pStyle w:val="4BC7D9AE035A3640984CEB30D529A647"/>
          </w:pPr>
          <w:r>
            <w:t>Integer eleifend diam eu diam. Nam hendrerit. Nunc id nisi.</w:t>
          </w:r>
        </w:p>
      </w:docPartBody>
    </w:docPart>
    <w:docPart>
      <w:docPartPr>
        <w:name w:val="10135A5DC967EB49811CD918514B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AD0D-6779-144D-9B62-FE6D273F1C35}"/>
      </w:docPartPr>
      <w:docPartBody>
        <w:p w:rsidR="004F3D5F" w:rsidRDefault="003D31A4" w:rsidP="003D31A4">
          <w:pPr>
            <w:pStyle w:val="10135A5DC967EB49811CD918514B560A"/>
          </w:pPr>
          <w:r>
            <w:t>Duis massa sapien, luctus sed, eleifend quis, semper a, ante.</w:t>
          </w:r>
        </w:p>
      </w:docPartBody>
    </w:docPart>
    <w:docPart>
      <w:docPartPr>
        <w:name w:val="AB9B6402A2E552408B963957BCEC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2862-53D6-AE4D-ABF7-FD8E7328E890}"/>
      </w:docPartPr>
      <w:docPartBody>
        <w:p w:rsidR="004F3D5F" w:rsidRDefault="003D31A4" w:rsidP="003D31A4">
          <w:pPr>
            <w:pStyle w:val="AB9B6402A2E552408B963957BCECBB9C"/>
          </w:pPr>
          <w:r>
            <w:t xml:space="preserve">Etiam cursus suscipit enim. Nulla facilisi. </w:t>
          </w:r>
        </w:p>
      </w:docPartBody>
    </w:docPart>
    <w:docPart>
      <w:docPartPr>
        <w:name w:val="6D4EBE11704E0E46A699928661B6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8278-BE93-4F43-AB00-8C308EB7AE84}"/>
      </w:docPartPr>
      <w:docPartBody>
        <w:p w:rsidR="004F3D5F" w:rsidRDefault="003D31A4" w:rsidP="003D31A4">
          <w:pPr>
            <w:pStyle w:val="6D4EBE11704E0E46A699928661B6DE3B"/>
          </w:pPr>
          <w:r>
            <w:t>Integer eleifend diam eu diam. Nam hendrerit. Nunc id nisi.</w:t>
          </w:r>
        </w:p>
      </w:docPartBody>
    </w:docPart>
    <w:docPart>
      <w:docPartPr>
        <w:name w:val="CA7C64435688AE40B8CAFBC3CEFA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9994-082F-B749-AE3F-04723AC848F5}"/>
      </w:docPartPr>
      <w:docPartBody>
        <w:p w:rsidR="004F3D5F" w:rsidRDefault="003D31A4" w:rsidP="003D31A4">
          <w:pPr>
            <w:pStyle w:val="CA7C64435688AE40B8CAFBC3CEFAAE31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8B941CB302645D408AAB99C370F1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12C1-B182-874F-B807-C0777A4F92D2}"/>
      </w:docPartPr>
      <w:docPartBody>
        <w:p w:rsidR="004F3D5F" w:rsidRDefault="003D31A4" w:rsidP="003D31A4">
          <w:pPr>
            <w:pStyle w:val="8B941CB302645D408AAB99C370F10AA6"/>
          </w:pPr>
          <w:r>
            <w:t xml:space="preserve">Etiam cursus suscipit enim. Nulla facilisi. </w:t>
          </w:r>
        </w:p>
      </w:docPartBody>
    </w:docPart>
    <w:docPart>
      <w:docPartPr>
        <w:name w:val="9F475AB7A5003D4DAC7958A3C198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214C-67AF-3B48-8598-DAFCD09BF98C}"/>
      </w:docPartPr>
      <w:docPartBody>
        <w:p w:rsidR="004F3D5F" w:rsidRDefault="003D31A4" w:rsidP="003D31A4">
          <w:pPr>
            <w:pStyle w:val="9F475AB7A5003D4DAC7958A3C1981E92"/>
          </w:pPr>
          <w:r>
            <w:t xml:space="preserve">Etiam cursus suscipit enim. Nulla facilisi. </w:t>
          </w:r>
        </w:p>
      </w:docPartBody>
    </w:docPart>
    <w:docPart>
      <w:docPartPr>
        <w:name w:val="081E93AD3A5B974E949F4A0F6048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AD99-B9DB-F045-A1ED-C91315804418}"/>
      </w:docPartPr>
      <w:docPartBody>
        <w:p w:rsidR="004F3D5F" w:rsidRDefault="003D31A4" w:rsidP="003D31A4">
          <w:pPr>
            <w:pStyle w:val="081E93AD3A5B974E949F4A0F6048DD59"/>
          </w:pPr>
          <w:r>
            <w:t>Integer eleifend diam eu diam. Nam hendrerit. Nunc id nisi.</w:t>
          </w:r>
        </w:p>
      </w:docPartBody>
    </w:docPart>
    <w:docPart>
      <w:docPartPr>
        <w:name w:val="503E033265D0F842A200CC2209FD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8861-70B1-ED47-9D94-01CE3BF3BF6B}"/>
      </w:docPartPr>
      <w:docPartBody>
        <w:p w:rsidR="004F3D5F" w:rsidRDefault="003D31A4" w:rsidP="003D31A4">
          <w:pPr>
            <w:pStyle w:val="503E033265D0F842A200CC2209FD0718"/>
          </w:pPr>
          <w:r>
            <w:t xml:space="preserve">Etiam cursus suscipit enim. Nulla facilisi. </w:t>
          </w:r>
        </w:p>
      </w:docPartBody>
    </w:docPart>
    <w:docPart>
      <w:docPartPr>
        <w:name w:val="5FCA0858FB56AA41A66938D1AE61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10A4-E6EA-064A-B7A6-723A9D00B7A4}"/>
      </w:docPartPr>
      <w:docPartBody>
        <w:p w:rsidR="004F3D5F" w:rsidRDefault="003D31A4" w:rsidP="003D31A4">
          <w:pPr>
            <w:pStyle w:val="5FCA0858FB56AA41A66938D1AE61E5D4"/>
          </w:pPr>
          <w:r>
            <w:t>Integer eleifend diam eu diam. Nam hendrerit. Nunc id nisi.</w:t>
          </w:r>
        </w:p>
      </w:docPartBody>
    </w:docPart>
    <w:docPart>
      <w:docPartPr>
        <w:name w:val="711BBDB4182BAC4DB0D47642E6E6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0160-4802-0548-9F0A-423B20422F06}"/>
      </w:docPartPr>
      <w:docPartBody>
        <w:p w:rsidR="004F3D5F" w:rsidRDefault="003D31A4" w:rsidP="003D31A4">
          <w:pPr>
            <w:pStyle w:val="711BBDB4182BAC4DB0D47642E6E65DC8"/>
          </w:pPr>
          <w:r>
            <w:t xml:space="preserve">Etiam cursus suscipit enim. Nulla facilisi. </w:t>
          </w:r>
        </w:p>
      </w:docPartBody>
    </w:docPart>
    <w:docPart>
      <w:docPartPr>
        <w:name w:val="2853D83D31403342BB2E6A48FF30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8922-BEDA-314F-8D20-BAA57D2A0F15}"/>
      </w:docPartPr>
      <w:docPartBody>
        <w:p w:rsidR="004F3D5F" w:rsidRDefault="003D31A4" w:rsidP="003D31A4">
          <w:pPr>
            <w:pStyle w:val="2853D83D31403342BB2E6A48FF30C894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90452B296C97754EA7C32202F00B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9815-7B8A-A94F-802A-3A65739C7BFC}"/>
      </w:docPartPr>
      <w:docPartBody>
        <w:p w:rsidR="004F3D5F" w:rsidRDefault="003D31A4" w:rsidP="003D31A4">
          <w:pPr>
            <w:pStyle w:val="90452B296C97754EA7C32202F00BC68C"/>
          </w:pPr>
          <w:r>
            <w:t>Duis massa sapien, luctus sed, eleifend quis, semper a, ante.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A4"/>
    <w:rsid w:val="003D31A4"/>
    <w:rsid w:val="004F3D5F"/>
    <w:rsid w:val="00E2760D"/>
    <w:rsid w:val="00E7221A"/>
    <w:rsid w:val="00E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34679A35B5C4FACF8CFF489DBB24A">
    <w:name w:val="29434679A35B5C4FACF8CFF489DBB24A"/>
    <w:rsid w:val="003D31A4"/>
  </w:style>
  <w:style w:type="paragraph" w:customStyle="1" w:styleId="EAF204123F63B74DA1DE048B7F31EF79">
    <w:name w:val="EAF204123F63B74DA1DE048B7F31EF79"/>
    <w:rsid w:val="003D31A4"/>
  </w:style>
  <w:style w:type="paragraph" w:customStyle="1" w:styleId="C9C1167F57945F43AA0BBF385A2CFEDD">
    <w:name w:val="C9C1167F57945F43AA0BBF385A2CFEDD"/>
    <w:rsid w:val="003D31A4"/>
  </w:style>
  <w:style w:type="paragraph" w:customStyle="1" w:styleId="9D41695377FF1E4CAF526A22BF278785">
    <w:name w:val="9D41695377FF1E4CAF526A22BF278785"/>
    <w:rsid w:val="003D31A4"/>
  </w:style>
  <w:style w:type="paragraph" w:customStyle="1" w:styleId="BFCC6CEF4C0A0049B9FB0279878ED1B1">
    <w:name w:val="BFCC6CEF4C0A0049B9FB0279878ED1B1"/>
    <w:rsid w:val="003D31A4"/>
  </w:style>
  <w:style w:type="paragraph" w:customStyle="1" w:styleId="4BC7D9AE035A3640984CEB30D529A647">
    <w:name w:val="4BC7D9AE035A3640984CEB30D529A647"/>
    <w:rsid w:val="003D31A4"/>
  </w:style>
  <w:style w:type="paragraph" w:customStyle="1" w:styleId="10135A5DC967EB49811CD918514B560A">
    <w:name w:val="10135A5DC967EB49811CD918514B560A"/>
    <w:rsid w:val="003D31A4"/>
  </w:style>
  <w:style w:type="paragraph" w:customStyle="1" w:styleId="AB9B6402A2E552408B963957BCECBB9C">
    <w:name w:val="AB9B6402A2E552408B963957BCECBB9C"/>
    <w:rsid w:val="003D31A4"/>
  </w:style>
  <w:style w:type="paragraph" w:customStyle="1" w:styleId="6D4EBE11704E0E46A699928661B6DE3B">
    <w:name w:val="6D4EBE11704E0E46A699928661B6DE3B"/>
    <w:rsid w:val="003D31A4"/>
  </w:style>
  <w:style w:type="paragraph" w:customStyle="1" w:styleId="CA7C64435688AE40B8CAFBC3CEFAAE31">
    <w:name w:val="CA7C64435688AE40B8CAFBC3CEFAAE31"/>
    <w:rsid w:val="003D31A4"/>
  </w:style>
  <w:style w:type="paragraph" w:customStyle="1" w:styleId="8B941CB302645D408AAB99C370F10AA6">
    <w:name w:val="8B941CB302645D408AAB99C370F10AA6"/>
    <w:rsid w:val="003D31A4"/>
  </w:style>
  <w:style w:type="paragraph" w:customStyle="1" w:styleId="9F475AB7A5003D4DAC7958A3C1981E92">
    <w:name w:val="9F475AB7A5003D4DAC7958A3C1981E92"/>
    <w:rsid w:val="003D31A4"/>
  </w:style>
  <w:style w:type="paragraph" w:customStyle="1" w:styleId="081E93AD3A5B974E949F4A0F6048DD59">
    <w:name w:val="081E93AD3A5B974E949F4A0F6048DD59"/>
    <w:rsid w:val="003D31A4"/>
  </w:style>
  <w:style w:type="paragraph" w:customStyle="1" w:styleId="40B9D44A1E268846BAC0BCF3A3401E61">
    <w:name w:val="40B9D44A1E268846BAC0BCF3A3401E61"/>
    <w:rsid w:val="003D31A4"/>
  </w:style>
  <w:style w:type="paragraph" w:customStyle="1" w:styleId="503E033265D0F842A200CC2209FD0718">
    <w:name w:val="503E033265D0F842A200CC2209FD0718"/>
    <w:rsid w:val="003D31A4"/>
  </w:style>
  <w:style w:type="paragraph" w:customStyle="1" w:styleId="5FCA0858FB56AA41A66938D1AE61E5D4">
    <w:name w:val="5FCA0858FB56AA41A66938D1AE61E5D4"/>
    <w:rsid w:val="003D31A4"/>
  </w:style>
  <w:style w:type="paragraph" w:customStyle="1" w:styleId="711BBDB4182BAC4DB0D47642E6E65DC8">
    <w:name w:val="711BBDB4182BAC4DB0D47642E6E65DC8"/>
    <w:rsid w:val="003D31A4"/>
  </w:style>
  <w:style w:type="paragraph" w:customStyle="1" w:styleId="2853D83D31403342BB2E6A48FF30C894">
    <w:name w:val="2853D83D31403342BB2E6A48FF30C894"/>
    <w:rsid w:val="003D31A4"/>
  </w:style>
  <w:style w:type="paragraph" w:customStyle="1" w:styleId="90452B296C97754EA7C32202F00BC68C">
    <w:name w:val="90452B296C97754EA7C32202F00BC68C"/>
    <w:rsid w:val="003D3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Þórarinn Ólafsson</cp:lastModifiedBy>
  <cp:revision>2</cp:revision>
  <cp:lastPrinted>2018-05-23T09:27:00Z</cp:lastPrinted>
  <dcterms:created xsi:type="dcterms:W3CDTF">2021-09-02T14:10:00Z</dcterms:created>
  <dcterms:modified xsi:type="dcterms:W3CDTF">2021-09-02T14:10:00Z</dcterms:modified>
</cp:coreProperties>
</file>